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2A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>УТВЕРЖДАЮ</w:t>
      </w:r>
    </w:p>
    <w:p w:rsidR="001C152A" w:rsidRDefault="001C152A" w:rsidP="001C152A">
      <w:pPr>
        <w:adjustRightInd w:val="0"/>
        <w:ind w:left="3540" w:firstLine="708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 xml:space="preserve">       </w:t>
      </w:r>
    </w:p>
    <w:p w:rsidR="001C152A" w:rsidRPr="003C3D5D" w:rsidRDefault="001C152A" w:rsidP="001C152A">
      <w:pPr>
        <w:adjustRightInd w:val="0"/>
        <w:ind w:left="3540" w:firstLine="708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 xml:space="preserve">Директор МБОУ ЕСОШ №7 </w:t>
      </w: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 xml:space="preserve">     им. </w:t>
      </w:r>
      <w:proofErr w:type="spellStart"/>
      <w:r w:rsidRPr="003C3D5D">
        <w:rPr>
          <w:rFonts w:eastAsia="Calibri"/>
          <w:bCs/>
          <w:sz w:val="24"/>
          <w:szCs w:val="24"/>
        </w:rPr>
        <w:t>О.Казанского</w:t>
      </w:r>
      <w:proofErr w:type="spellEnd"/>
      <w:r w:rsidRPr="003C3D5D">
        <w:rPr>
          <w:rFonts w:eastAsia="Calibri"/>
          <w:bCs/>
          <w:sz w:val="24"/>
          <w:szCs w:val="24"/>
        </w:rPr>
        <w:t xml:space="preserve"> ___________/О.В. Авилова/</w:t>
      </w: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>приказ от «</w:t>
      </w:r>
      <w:r>
        <w:rPr>
          <w:rFonts w:eastAsia="Calibri"/>
          <w:bCs/>
          <w:sz w:val="24"/>
          <w:szCs w:val="24"/>
        </w:rPr>
        <w:t>30</w:t>
      </w:r>
      <w:r w:rsidRPr="003C3D5D">
        <w:rPr>
          <w:rFonts w:eastAsia="Calibri"/>
          <w:bCs/>
          <w:sz w:val="24"/>
          <w:szCs w:val="24"/>
        </w:rPr>
        <w:t xml:space="preserve">» </w:t>
      </w:r>
      <w:r>
        <w:rPr>
          <w:rFonts w:eastAsia="Calibri"/>
          <w:bCs/>
          <w:sz w:val="24"/>
          <w:szCs w:val="24"/>
        </w:rPr>
        <w:t xml:space="preserve">августа </w:t>
      </w:r>
      <w:r w:rsidRPr="003C3D5D">
        <w:rPr>
          <w:rFonts w:eastAsia="Calibri"/>
          <w:bCs/>
          <w:sz w:val="24"/>
          <w:szCs w:val="24"/>
        </w:rPr>
        <w:t>20</w:t>
      </w:r>
      <w:r>
        <w:rPr>
          <w:rFonts w:eastAsia="Calibri"/>
          <w:bCs/>
          <w:sz w:val="24"/>
          <w:szCs w:val="24"/>
        </w:rPr>
        <w:t>22</w:t>
      </w:r>
      <w:r w:rsidRPr="003C3D5D">
        <w:rPr>
          <w:rFonts w:eastAsia="Calibri"/>
          <w:bCs/>
          <w:sz w:val="24"/>
          <w:szCs w:val="24"/>
        </w:rPr>
        <w:t xml:space="preserve">г. № </w:t>
      </w:r>
      <w:r>
        <w:rPr>
          <w:rFonts w:eastAsia="Calibri"/>
          <w:bCs/>
          <w:sz w:val="24"/>
          <w:szCs w:val="24"/>
        </w:rPr>
        <w:t>186</w:t>
      </w: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</w:p>
    <w:p w:rsidR="00CE65EA" w:rsidRDefault="00CE65EA">
      <w:pPr>
        <w:pStyle w:val="a3"/>
        <w:spacing w:before="10"/>
        <w:rPr>
          <w:sz w:val="16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7F3C51" w:rsidRDefault="002C071C" w:rsidP="001C152A">
      <w:pPr>
        <w:pStyle w:val="a4"/>
        <w:spacing w:before="48" w:line="500" w:lineRule="atLeast"/>
        <w:ind w:firstLine="998"/>
        <w:jc w:val="center"/>
        <w:rPr>
          <w:spacing w:val="1"/>
        </w:rPr>
      </w:pPr>
      <w:r>
        <w:t xml:space="preserve">Программа профилактики учебной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 w:rsidR="007F3C51">
        <w:rPr>
          <w:spacing w:val="1"/>
        </w:rPr>
        <w:t xml:space="preserve">в </w:t>
      </w:r>
    </w:p>
    <w:p w:rsidR="002C071C" w:rsidRDefault="001C152A" w:rsidP="001C152A">
      <w:pPr>
        <w:pStyle w:val="a4"/>
        <w:spacing w:before="48" w:line="500" w:lineRule="atLeast"/>
        <w:ind w:firstLine="998"/>
        <w:jc w:val="center"/>
      </w:pPr>
      <w:r>
        <w:t xml:space="preserve">МБОУ ЕСОШ№7 </w:t>
      </w:r>
      <w:proofErr w:type="spellStart"/>
      <w:r>
        <w:t>им.О.Казанского</w:t>
      </w:r>
      <w:proofErr w:type="spellEnd"/>
    </w:p>
    <w:p w:rsidR="00CE65EA" w:rsidRDefault="002C071C" w:rsidP="002C071C">
      <w:pPr>
        <w:pStyle w:val="a4"/>
        <w:spacing w:line="259" w:lineRule="auto"/>
        <w:ind w:left="3380" w:right="2077"/>
        <w:jc w:val="center"/>
      </w:pPr>
      <w:r>
        <w:t>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E65EA" w:rsidRDefault="00CE65EA">
      <w:pPr>
        <w:spacing w:line="259" w:lineRule="auto"/>
        <w:sectPr w:rsidR="00CE65EA">
          <w:type w:val="continuous"/>
          <w:pgSz w:w="11910" w:h="16840"/>
          <w:pgMar w:top="104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7F3C51">
        <w:trPr>
          <w:trHeight w:val="1003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2" w:line="259" w:lineRule="auto"/>
              <w:ind w:left="107" w:right="255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lastRenderedPageBreak/>
              <w:t>Наименование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1C152A" w:rsidRPr="007F3C51" w:rsidRDefault="002C071C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Программа</w:t>
            </w:r>
            <w:r w:rsidRPr="007F3C51">
              <w:rPr>
                <w:spacing w:val="5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 xml:space="preserve"> в 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>Муниципальн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ом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бюджетно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м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общеобразовательно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м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учреждени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и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Егорлыкская средняя общеобразовательная школа №7 им. </w:t>
            </w:r>
            <w:proofErr w:type="spellStart"/>
            <w:r w:rsidRPr="007F3C51">
              <w:rPr>
                <w:rFonts w:eastAsia="Calibri"/>
                <w:bCs/>
                <w:sz w:val="24"/>
                <w:szCs w:val="24"/>
              </w:rPr>
              <w:t>О.Казанского</w:t>
            </w:r>
            <w:proofErr w:type="spellEnd"/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E65EA" w:rsidRPr="007F3C51" w:rsidRDefault="00CE65EA" w:rsidP="002C071C">
            <w:pPr>
              <w:pStyle w:val="TableParagraph"/>
              <w:spacing w:before="1"/>
              <w:ind w:left="119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678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3" w:line="324" w:lineRule="exact"/>
              <w:ind w:left="107" w:right="3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разработчики</w:t>
            </w:r>
          </w:p>
        </w:tc>
        <w:tc>
          <w:tcPr>
            <w:tcW w:w="7670" w:type="dxa"/>
          </w:tcPr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Егорлыкская средняя общеобразовательная школа №7 им. </w:t>
            </w:r>
            <w:proofErr w:type="spellStart"/>
            <w:r w:rsidRPr="007F3C51">
              <w:rPr>
                <w:rFonts w:eastAsia="Calibri"/>
                <w:bCs/>
                <w:sz w:val="24"/>
                <w:szCs w:val="24"/>
              </w:rPr>
              <w:t>О.Казанского</w:t>
            </w:r>
            <w:proofErr w:type="spellEnd"/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E65EA" w:rsidRPr="007F3C51" w:rsidRDefault="00CE65EA" w:rsidP="002C071C">
            <w:pPr>
              <w:pStyle w:val="TableParagraph"/>
              <w:spacing w:before="25"/>
              <w:ind w:left="102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681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2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Исполнители</w:t>
            </w:r>
          </w:p>
        </w:tc>
        <w:tc>
          <w:tcPr>
            <w:tcW w:w="7670" w:type="dxa"/>
          </w:tcPr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Егорлыкская средняя общеобразовательная школа №7 им. </w:t>
            </w:r>
            <w:proofErr w:type="spellStart"/>
            <w:r w:rsidRPr="007F3C51">
              <w:rPr>
                <w:rFonts w:eastAsia="Calibri"/>
                <w:bCs/>
                <w:sz w:val="24"/>
                <w:szCs w:val="24"/>
              </w:rPr>
              <w:t>О.Казанского</w:t>
            </w:r>
            <w:proofErr w:type="spellEnd"/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E65EA" w:rsidRPr="007F3C51" w:rsidRDefault="00CE65EA" w:rsidP="002C071C">
            <w:pPr>
              <w:pStyle w:val="TableParagraph"/>
              <w:spacing w:before="23"/>
              <w:ind w:left="102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1701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2" w:line="278" w:lineRule="auto"/>
              <w:ind w:left="107" w:right="57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Цели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2" w:line="280" w:lineRule="auto"/>
              <w:ind w:right="14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Профилактика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предотвращение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появления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низких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2227"/>
                <w:tab w:val="left" w:pos="3643"/>
                <w:tab w:val="left" w:pos="5768"/>
              </w:tabs>
              <w:spacing w:line="259" w:lineRule="auto"/>
              <w:ind w:right="57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  <w:t>качества</w:t>
            </w:r>
            <w:r w:rsidRPr="007F3C51">
              <w:rPr>
                <w:sz w:val="24"/>
                <w:szCs w:val="24"/>
              </w:rPr>
              <w:tab/>
              <w:t>образовательных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результатов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выстраивания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внутришкольной</w:t>
            </w:r>
            <w:proofErr w:type="spellEnd"/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</w:p>
          <w:p w:rsidR="00CE65EA" w:rsidRPr="007F3C51" w:rsidRDefault="002C071C">
            <w:pPr>
              <w:pStyle w:val="TableParagraph"/>
              <w:ind w:left="46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6442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задачи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spacing w:before="27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493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создать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внутришкольной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учащимися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предотвращению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низких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  <w:p w:rsidR="00CE65EA" w:rsidRPr="007F3C51" w:rsidRDefault="002C071C">
            <w:pPr>
              <w:pStyle w:val="TableParagraph"/>
              <w:spacing w:before="33" w:line="268" w:lineRule="auto"/>
              <w:ind w:left="463" w:right="264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 каждого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учащегося</w:t>
            </w:r>
          </w:p>
          <w:p w:rsidR="00CE65EA" w:rsidRPr="007F3C51" w:rsidRDefault="002C071C">
            <w:pPr>
              <w:pStyle w:val="TableParagraph"/>
              <w:spacing w:before="38" w:line="254" w:lineRule="auto"/>
              <w:ind w:left="463" w:right="107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выявить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затруднений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результатам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предметных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метапредметных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внутренней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</w:p>
          <w:p w:rsidR="00CE65EA" w:rsidRPr="007F3C51" w:rsidRDefault="002C071C">
            <w:pPr>
              <w:pStyle w:val="TableParagraph"/>
              <w:spacing w:before="54" w:line="273" w:lineRule="auto"/>
              <w:ind w:left="463" w:right="102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 разработку и реализацию индивидуальных планов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ликвидации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дефицитов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всех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  <w:p w:rsidR="00CE65EA" w:rsidRPr="007F3C51" w:rsidRDefault="002C071C">
            <w:pPr>
              <w:pStyle w:val="TableParagraph"/>
              <w:spacing w:before="31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психолого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сопровождение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рисками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</w:p>
          <w:p w:rsidR="00CE65EA" w:rsidRPr="007F3C51" w:rsidRDefault="002C071C">
            <w:pPr>
              <w:pStyle w:val="TableParagraph"/>
              <w:spacing w:before="54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охват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 программами дополнительного образования 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5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потребностями,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5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участия</w:t>
            </w:r>
            <w:r w:rsidRPr="007F3C51">
              <w:rPr>
                <w:spacing w:val="5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</w:p>
          <w:p w:rsidR="00CE65EA" w:rsidRPr="007F3C51" w:rsidRDefault="002C071C">
            <w:pPr>
              <w:pStyle w:val="TableParagraph"/>
              <w:spacing w:before="5"/>
              <w:ind w:left="46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конкурсах,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олимпиадах</w:t>
            </w:r>
          </w:p>
        </w:tc>
      </w:tr>
    </w:tbl>
    <w:p w:rsidR="00CE65EA" w:rsidRPr="007F3C51" w:rsidRDefault="00CE65EA">
      <w:pPr>
        <w:jc w:val="both"/>
        <w:rPr>
          <w:sz w:val="24"/>
          <w:szCs w:val="24"/>
        </w:rPr>
        <w:sectPr w:rsidR="00CE65EA" w:rsidRPr="007F3C51">
          <w:pgSz w:w="11910" w:h="1684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7F3C51">
        <w:trPr>
          <w:trHeight w:val="681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1" w:line="320" w:lineRule="atLeast"/>
              <w:ind w:left="107" w:right="60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lastRenderedPageBreak/>
              <w:t>Сроки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2022-2023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учебный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</w:t>
            </w:r>
          </w:p>
        </w:tc>
      </w:tr>
      <w:tr w:rsidR="00CE65EA" w:rsidRPr="007F3C51">
        <w:trPr>
          <w:trHeight w:val="12268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0" w:line="259" w:lineRule="auto"/>
              <w:ind w:left="107" w:right="52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показатели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(ожидаемые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результаты)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9" w:line="278" w:lineRule="auto"/>
              <w:ind w:right="4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0%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8" w:line="278" w:lineRule="auto"/>
              <w:ind w:right="3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трудностями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обучении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определены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/>
              <w:ind w:hanging="36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</w:p>
          <w:p w:rsidR="00CE65EA" w:rsidRPr="007F3C51" w:rsidRDefault="002C071C">
            <w:pPr>
              <w:pStyle w:val="TableParagraph"/>
              <w:spacing w:before="25" w:line="278" w:lineRule="auto"/>
              <w:ind w:left="463" w:right="3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разработаны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реализуются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индивидуальные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планы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ликвидации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дефицитов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 w:line="278" w:lineRule="auto"/>
              <w:ind w:right="3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посещающих индивидуальные занятия - 100% (от 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5" w:line="278" w:lineRule="auto"/>
              <w:ind w:right="34"/>
              <w:jc w:val="both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доля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демонстрирующих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индивидуальный</w:t>
            </w:r>
            <w:r w:rsidRPr="007F3C51">
              <w:rPr>
                <w:spacing w:val="-1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прогресс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достижению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 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6384"/>
              </w:tabs>
              <w:spacing w:before="26" w:line="280" w:lineRule="auto"/>
              <w:ind w:right="3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доля       </w:t>
            </w:r>
            <w:r w:rsidRPr="007F3C51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7F3C51">
              <w:rPr>
                <w:sz w:val="24"/>
                <w:szCs w:val="24"/>
              </w:rPr>
              <w:t xml:space="preserve">учащихся,   </w:t>
            </w:r>
            <w:proofErr w:type="gramEnd"/>
            <w:r w:rsidRPr="007F3C51">
              <w:rPr>
                <w:spacing w:val="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которым     </w:t>
            </w:r>
            <w:r w:rsidRPr="007F3C51">
              <w:rPr>
                <w:spacing w:val="5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психолого-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педагогическая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помощь-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0" w:line="259" w:lineRule="auto"/>
              <w:ind w:right="3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вовлеченных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78" w:lineRule="auto"/>
              <w:ind w:right="3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охваченных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программами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дополнительного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6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потребностями</w:t>
            </w:r>
            <w:r w:rsidRPr="007F3C51">
              <w:rPr>
                <w:spacing w:val="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3" w:line="278" w:lineRule="auto"/>
              <w:ind w:right="3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принявших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участие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конкурсах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  <w:tab w:val="left" w:pos="1519"/>
                <w:tab w:val="left" w:pos="1984"/>
                <w:tab w:val="left" w:pos="3643"/>
                <w:tab w:val="left" w:pos="3828"/>
                <w:tab w:val="left" w:pos="4343"/>
                <w:tab w:val="left" w:pos="5636"/>
                <w:tab w:val="left" w:pos="7476"/>
              </w:tabs>
              <w:spacing w:before="24" w:line="261" w:lineRule="auto"/>
              <w:ind w:right="4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z w:val="24"/>
                <w:szCs w:val="24"/>
              </w:rPr>
              <w:tab/>
              <w:t>педагогических</w:t>
            </w:r>
            <w:r w:rsidRPr="007F3C51">
              <w:rPr>
                <w:sz w:val="24"/>
                <w:szCs w:val="24"/>
              </w:rPr>
              <w:tab/>
              <w:t>работников,</w:t>
            </w:r>
            <w:r w:rsidRPr="007F3C51">
              <w:rPr>
                <w:spacing w:val="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прошедших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  <w:t>квалификации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по</w:t>
            </w:r>
            <w:r w:rsidRPr="007F3C51">
              <w:rPr>
                <w:sz w:val="24"/>
                <w:szCs w:val="24"/>
              </w:rPr>
              <w:tab/>
              <w:t>вопросам</w:t>
            </w:r>
            <w:r w:rsidRPr="007F3C51">
              <w:rPr>
                <w:sz w:val="24"/>
                <w:szCs w:val="24"/>
              </w:rPr>
              <w:tab/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преодоления</w:t>
            </w:r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59" w:lineRule="auto"/>
              <w:ind w:right="4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 педагогических работников, вовлеченных в мероприятия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 внедрению и распространению успешного педагогического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60%</w:t>
            </w:r>
          </w:p>
        </w:tc>
      </w:tr>
      <w:tr w:rsidR="00CE65EA" w:rsidRPr="007F3C51">
        <w:trPr>
          <w:trHeight w:val="1394"/>
        </w:trPr>
        <w:tc>
          <w:tcPr>
            <w:tcW w:w="2004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Перечень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разделов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I.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Паспорт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  <w:p w:rsidR="00CE65EA" w:rsidRPr="007F3C51" w:rsidRDefault="002C071C">
            <w:pPr>
              <w:pStyle w:val="TableParagraph"/>
              <w:spacing w:before="49" w:line="268" w:lineRule="auto"/>
              <w:ind w:left="102" w:right="351"/>
              <w:rPr>
                <w:b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 II. Пояснительная записка. Обоснование проблемы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III.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направления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механизмы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b/>
                <w:sz w:val="24"/>
                <w:szCs w:val="24"/>
              </w:rPr>
              <w:t>.</w:t>
            </w:r>
          </w:p>
        </w:tc>
      </w:tr>
    </w:tbl>
    <w:p w:rsidR="00CE65EA" w:rsidRPr="007F3C51" w:rsidRDefault="00CE65EA">
      <w:pPr>
        <w:spacing w:line="268" w:lineRule="auto"/>
        <w:rPr>
          <w:sz w:val="24"/>
          <w:szCs w:val="24"/>
        </w:rPr>
        <w:sectPr w:rsidR="00CE65EA" w:rsidRPr="007F3C51">
          <w:pgSz w:w="11910" w:h="1684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7F3C51">
        <w:trPr>
          <w:trHeight w:val="1053"/>
        </w:trPr>
        <w:tc>
          <w:tcPr>
            <w:tcW w:w="200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spacing w:before="22" w:line="278" w:lineRule="auto"/>
              <w:ind w:left="102" w:right="1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IV.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пути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минимизации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V.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Заключительные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положения</w:t>
            </w:r>
          </w:p>
          <w:p w:rsidR="00CE65EA" w:rsidRPr="007F3C51" w:rsidRDefault="002C071C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Приложение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(«дорожная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карта»)</w:t>
            </w:r>
          </w:p>
        </w:tc>
      </w:tr>
      <w:tr w:rsidR="00CE65EA" w:rsidRPr="007F3C51">
        <w:trPr>
          <w:trHeight w:val="1443"/>
        </w:trPr>
        <w:tc>
          <w:tcPr>
            <w:tcW w:w="2004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0" w:line="252" w:lineRule="auto"/>
              <w:ind w:left="107" w:right="50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Ожидаемые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Программы.</w:t>
            </w:r>
          </w:p>
        </w:tc>
        <w:tc>
          <w:tcPr>
            <w:tcW w:w="7670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8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475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сформирована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функционирует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внутришкольная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эффективной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учащимися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родителями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(законными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представителями)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  <w:p w:rsidR="00CE65EA" w:rsidRPr="007F3C51" w:rsidRDefault="002C071C">
            <w:pPr>
              <w:pStyle w:val="TableParagraph"/>
              <w:spacing w:before="10"/>
              <w:ind w:left="46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предотвращению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низких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</w:tc>
      </w:tr>
      <w:tr w:rsidR="00CE65EA" w:rsidRPr="007F3C51">
        <w:trPr>
          <w:trHeight w:val="388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28" w:line="340" w:lineRule="exact"/>
              <w:ind w:left="102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</w:tc>
      </w:tr>
      <w:tr w:rsidR="00CE65EA" w:rsidRPr="007F3C51">
        <w:trPr>
          <w:trHeight w:val="361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2" w:line="339" w:lineRule="exact"/>
              <w:ind w:left="102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снижение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366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2939"/>
                <w:tab w:val="left" w:pos="5326"/>
                <w:tab w:val="left" w:pos="7414"/>
              </w:tabs>
              <w:spacing w:before="2" w:line="344" w:lineRule="exact"/>
              <w:ind w:left="102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совершенствование</w:t>
            </w:r>
            <w:r w:rsidRPr="007F3C51">
              <w:rPr>
                <w:sz w:val="24"/>
                <w:szCs w:val="24"/>
              </w:rPr>
              <w:tab/>
              <w:t>профессиональной</w:t>
            </w:r>
            <w:r w:rsidRPr="007F3C51">
              <w:rPr>
                <w:sz w:val="24"/>
                <w:szCs w:val="24"/>
              </w:rPr>
              <w:tab/>
              <w:t>компетентности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CE65EA" w:rsidRPr="007F3C51">
        <w:trPr>
          <w:trHeight w:val="318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2879"/>
                <w:tab w:val="left" w:pos="3704"/>
                <w:tab w:val="left" w:pos="5028"/>
                <w:tab w:val="left" w:pos="6011"/>
                <w:tab w:val="left" w:pos="6505"/>
              </w:tabs>
              <w:spacing w:line="295" w:lineRule="exact"/>
              <w:ind w:left="46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профессионального</w:t>
            </w:r>
            <w:r w:rsidRPr="007F3C51">
              <w:rPr>
                <w:sz w:val="24"/>
                <w:szCs w:val="24"/>
              </w:rPr>
              <w:tab/>
              <w:t>роста</w:t>
            </w:r>
            <w:r w:rsidRPr="007F3C51">
              <w:rPr>
                <w:sz w:val="24"/>
                <w:szCs w:val="24"/>
              </w:rPr>
              <w:tab/>
              <w:t>педагогов</w:t>
            </w:r>
            <w:r w:rsidRPr="007F3C51">
              <w:rPr>
                <w:sz w:val="24"/>
                <w:szCs w:val="24"/>
              </w:rPr>
              <w:tab/>
              <w:t>школы</w:t>
            </w:r>
            <w:r w:rsidRPr="007F3C51">
              <w:rPr>
                <w:sz w:val="24"/>
                <w:szCs w:val="24"/>
              </w:rPr>
              <w:tab/>
              <w:t>по</w:t>
            </w:r>
            <w:r w:rsidRPr="007F3C51">
              <w:rPr>
                <w:sz w:val="24"/>
                <w:szCs w:val="24"/>
              </w:rPr>
              <w:tab/>
              <w:t>вопросам</w:t>
            </w:r>
          </w:p>
        </w:tc>
      </w:tr>
      <w:tr w:rsidR="00CE65EA" w:rsidRPr="007F3C51">
        <w:trPr>
          <w:trHeight w:val="335"/>
        </w:trPr>
        <w:tc>
          <w:tcPr>
            <w:tcW w:w="2004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</w:tcBorders>
          </w:tcPr>
          <w:p w:rsidR="00CE65EA" w:rsidRPr="007F3C51" w:rsidRDefault="002C071C">
            <w:pPr>
              <w:pStyle w:val="TableParagraph"/>
              <w:spacing w:before="1"/>
              <w:ind w:left="46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1910" w:h="16840"/>
          <w:pgMar w:top="1120" w:right="520" w:bottom="280" w:left="1380" w:header="720" w:footer="720" w:gutter="0"/>
          <w:cols w:space="720"/>
        </w:sectPr>
      </w:pPr>
    </w:p>
    <w:p w:rsidR="00CE65EA" w:rsidRPr="007F3C51" w:rsidRDefault="002C071C">
      <w:pPr>
        <w:pStyle w:val="11"/>
        <w:ind w:right="1204"/>
        <w:rPr>
          <w:sz w:val="24"/>
          <w:szCs w:val="24"/>
        </w:rPr>
      </w:pPr>
      <w:r w:rsidRPr="007F3C51">
        <w:rPr>
          <w:sz w:val="24"/>
          <w:szCs w:val="24"/>
        </w:rPr>
        <w:lastRenderedPageBreak/>
        <w:t>Раздел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II.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Пояснительная</w:t>
      </w:r>
      <w:r w:rsidRPr="007F3C51">
        <w:rPr>
          <w:spacing w:val="-7"/>
          <w:sz w:val="24"/>
          <w:szCs w:val="24"/>
        </w:rPr>
        <w:t xml:space="preserve"> </w:t>
      </w:r>
      <w:r w:rsidRPr="007F3C51">
        <w:rPr>
          <w:sz w:val="24"/>
          <w:szCs w:val="24"/>
        </w:rPr>
        <w:t>записка.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Обоснование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проблемы</w:t>
      </w: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2C071C">
      <w:pPr>
        <w:pStyle w:val="a3"/>
        <w:spacing w:line="360" w:lineRule="auto"/>
        <w:ind w:left="322" w:right="326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>В настоящее время одна из первоочередных задач работы школы - повышение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качества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обучения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через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создание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системы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глубокого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индивидуального</w:t>
      </w:r>
      <w:r w:rsidRPr="007F3C51">
        <w:rPr>
          <w:spacing w:val="-1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учёта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знаний</w:t>
      </w:r>
      <w:r w:rsidRPr="007F3C51">
        <w:rPr>
          <w:spacing w:val="-63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учащихся с разным уровнем учебных возможностей в условиях ФГОС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третьего</w:t>
      </w:r>
      <w:r w:rsidRPr="007F3C51">
        <w:rPr>
          <w:spacing w:val="-2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поколения.</w:t>
      </w:r>
    </w:p>
    <w:p w:rsidR="00CE65EA" w:rsidRPr="007F3C51" w:rsidRDefault="002C071C">
      <w:pPr>
        <w:pStyle w:val="a3"/>
        <w:spacing w:line="360" w:lineRule="auto"/>
        <w:ind w:left="322" w:right="327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>В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течение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двух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последних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лет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показатель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качества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обучения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по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школе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остается</w:t>
      </w:r>
      <w:r w:rsidRPr="007F3C51">
        <w:rPr>
          <w:spacing w:val="-63"/>
          <w:sz w:val="24"/>
          <w:szCs w:val="24"/>
        </w:rPr>
        <w:t xml:space="preserve"> </w:t>
      </w:r>
      <w:r w:rsidRPr="007F3C51">
        <w:rPr>
          <w:sz w:val="24"/>
          <w:szCs w:val="24"/>
        </w:rPr>
        <w:t>стабильным – 38% (на уровне НОО- снижение на 0,8%, на уровне ООО- снижение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на 0,9%, на уровне СОО – повышение на 8%).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По итогам 2021-2022 учебного года</w:t>
      </w:r>
      <w:r w:rsidRPr="007F3C51">
        <w:rPr>
          <w:spacing w:val="1"/>
          <w:sz w:val="24"/>
          <w:szCs w:val="24"/>
        </w:rPr>
        <w:t xml:space="preserve"> </w:t>
      </w:r>
      <w:r w:rsidR="005B5D69" w:rsidRPr="007F3C51">
        <w:rPr>
          <w:sz w:val="24"/>
          <w:szCs w:val="24"/>
        </w:rPr>
        <w:t>99</w:t>
      </w:r>
      <w:r w:rsidRPr="007F3C51">
        <w:rPr>
          <w:sz w:val="24"/>
          <w:szCs w:val="24"/>
        </w:rPr>
        <w:t xml:space="preserve"> учащийся 5-10 классов остаются в группе</w:t>
      </w:r>
      <w:r w:rsidR="005B5D69" w:rsidRPr="007F3C51">
        <w:rPr>
          <w:sz w:val="24"/>
          <w:szCs w:val="24"/>
        </w:rPr>
        <w:t xml:space="preserve"> резерва ударников, из которых 15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человек имеют по одной «3». Кроме того, в груп</w:t>
      </w:r>
      <w:r w:rsidR="005B5D69" w:rsidRPr="007F3C51">
        <w:rPr>
          <w:sz w:val="24"/>
          <w:szCs w:val="24"/>
        </w:rPr>
        <w:t>пе резерва отличников остаются 4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учащихся. За два последних учебных года по 11 учебным предметам наблюдается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снижение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показателя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качества.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По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результатам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ОГЭ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2022</w:t>
      </w:r>
      <w:r w:rsidRPr="007F3C51">
        <w:rPr>
          <w:spacing w:val="-12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года,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отмечается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снижение</w:t>
      </w:r>
      <w:r w:rsidRPr="007F3C51">
        <w:rPr>
          <w:spacing w:val="-63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качества обучения по математике</w:t>
      </w:r>
      <w:r w:rsidR="005B5D69" w:rsidRPr="007F3C51">
        <w:rPr>
          <w:sz w:val="24"/>
          <w:szCs w:val="24"/>
        </w:rPr>
        <w:t>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физике,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химии,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обществознанию,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истории,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географии.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Сравнительный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анализ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результатов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ЕГЭ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за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два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последних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показывает</w:t>
      </w:r>
      <w:r w:rsidRPr="007F3C51">
        <w:rPr>
          <w:spacing w:val="-17"/>
          <w:sz w:val="24"/>
          <w:szCs w:val="24"/>
        </w:rPr>
        <w:t xml:space="preserve"> </w:t>
      </w:r>
      <w:r w:rsidRPr="007F3C51">
        <w:rPr>
          <w:sz w:val="24"/>
          <w:szCs w:val="24"/>
        </w:rPr>
        <w:t>снижение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</w:t>
      </w:r>
      <w:r w:rsidR="005B5D69" w:rsidRPr="007F3C51">
        <w:rPr>
          <w:sz w:val="24"/>
          <w:szCs w:val="24"/>
        </w:rPr>
        <w:t xml:space="preserve">ества подготовки выпускников по </w:t>
      </w:r>
      <w:r w:rsidRPr="007F3C51">
        <w:rPr>
          <w:sz w:val="24"/>
          <w:szCs w:val="24"/>
        </w:rPr>
        <w:t>математике профильного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уровня,</w:t>
      </w:r>
      <w:r w:rsidRPr="007F3C51">
        <w:rPr>
          <w:spacing w:val="-2"/>
          <w:sz w:val="24"/>
          <w:szCs w:val="24"/>
        </w:rPr>
        <w:t xml:space="preserve"> </w:t>
      </w:r>
      <w:r w:rsidRPr="007F3C51">
        <w:rPr>
          <w:sz w:val="24"/>
          <w:szCs w:val="24"/>
        </w:rPr>
        <w:t>химии,</w:t>
      </w:r>
      <w:r w:rsidRPr="007F3C51">
        <w:rPr>
          <w:spacing w:val="2"/>
          <w:sz w:val="24"/>
          <w:szCs w:val="24"/>
        </w:rPr>
        <w:t xml:space="preserve"> </w:t>
      </w:r>
      <w:r w:rsidRPr="007F3C51">
        <w:rPr>
          <w:sz w:val="24"/>
          <w:szCs w:val="24"/>
        </w:rPr>
        <w:t>физике.</w:t>
      </w:r>
    </w:p>
    <w:p w:rsidR="00CE65EA" w:rsidRPr="007F3C51" w:rsidRDefault="002C071C">
      <w:pPr>
        <w:pStyle w:val="a3"/>
        <w:spacing w:before="2" w:line="360" w:lineRule="auto"/>
        <w:ind w:left="322" w:right="327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>Посещение уроков администрацией школы в течение 2021-2022 учебного года</w:t>
      </w:r>
      <w:r w:rsidRPr="007F3C51">
        <w:rPr>
          <w:spacing w:val="-62"/>
          <w:sz w:val="24"/>
          <w:szCs w:val="24"/>
        </w:rPr>
        <w:t xml:space="preserve"> </w:t>
      </w:r>
      <w:r w:rsidR="005B5D69" w:rsidRPr="007F3C51">
        <w:rPr>
          <w:sz w:val="24"/>
          <w:szCs w:val="24"/>
        </w:rPr>
        <w:t>(около 150</w:t>
      </w:r>
      <w:r w:rsidRPr="007F3C51">
        <w:rPr>
          <w:sz w:val="24"/>
          <w:szCs w:val="24"/>
        </w:rPr>
        <w:t xml:space="preserve"> уроков) показывает, что учителя-предметники испытывают трудности в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осуществлении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дифференцированного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подхода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в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обучении,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развитии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функциональной грамотности у школьников в соответствии с требованиями ФГОС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в условиях</w:t>
      </w:r>
      <w:r w:rsidRPr="007F3C51">
        <w:rPr>
          <w:spacing w:val="-1"/>
          <w:sz w:val="24"/>
          <w:szCs w:val="24"/>
        </w:rPr>
        <w:t xml:space="preserve"> </w:t>
      </w:r>
      <w:r w:rsidRPr="007F3C51">
        <w:rPr>
          <w:sz w:val="24"/>
          <w:szCs w:val="24"/>
        </w:rPr>
        <w:t>современной</w:t>
      </w:r>
      <w:r w:rsidRPr="007F3C51">
        <w:rPr>
          <w:spacing w:val="-2"/>
          <w:sz w:val="24"/>
          <w:szCs w:val="24"/>
        </w:rPr>
        <w:t xml:space="preserve"> </w:t>
      </w:r>
      <w:r w:rsidRPr="007F3C51">
        <w:rPr>
          <w:sz w:val="24"/>
          <w:szCs w:val="24"/>
        </w:rPr>
        <w:t>цифровой образовательной</w:t>
      </w:r>
      <w:r w:rsidRPr="007F3C51">
        <w:rPr>
          <w:spacing w:val="-1"/>
          <w:sz w:val="24"/>
          <w:szCs w:val="24"/>
        </w:rPr>
        <w:t xml:space="preserve"> </w:t>
      </w:r>
      <w:r w:rsidRPr="007F3C51">
        <w:rPr>
          <w:sz w:val="24"/>
          <w:szCs w:val="24"/>
        </w:rPr>
        <w:t>среды.</w:t>
      </w:r>
    </w:p>
    <w:p w:rsidR="00CE65EA" w:rsidRPr="007F3C51" w:rsidRDefault="002C071C">
      <w:pPr>
        <w:pStyle w:val="a3"/>
        <w:spacing w:line="360" w:lineRule="auto"/>
        <w:ind w:left="322" w:right="333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 xml:space="preserve">Таким образом, анализируя работу </w:t>
      </w:r>
      <w:proofErr w:type="spellStart"/>
      <w:r w:rsidRPr="007F3C51">
        <w:rPr>
          <w:sz w:val="24"/>
          <w:szCs w:val="24"/>
        </w:rPr>
        <w:t>педколлектива</w:t>
      </w:r>
      <w:proofErr w:type="spellEnd"/>
      <w:r w:rsidRPr="007F3C51">
        <w:rPr>
          <w:sz w:val="24"/>
          <w:szCs w:val="24"/>
        </w:rPr>
        <w:t xml:space="preserve"> по повышению качества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обучения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в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2021-2022</w:t>
      </w:r>
      <w:r w:rsidRPr="007F3C51">
        <w:rPr>
          <w:spacing w:val="-7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году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можно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отметить,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что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по</w:t>
      </w:r>
      <w:r w:rsidRPr="007F3C51">
        <w:rPr>
          <w:spacing w:val="-7"/>
          <w:sz w:val="24"/>
          <w:szCs w:val="24"/>
        </w:rPr>
        <w:t xml:space="preserve"> </w:t>
      </w:r>
      <w:r w:rsidRPr="007F3C51">
        <w:rPr>
          <w:sz w:val="24"/>
          <w:szCs w:val="24"/>
        </w:rPr>
        <w:t>итогам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учебного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не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удалось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z w:val="24"/>
          <w:szCs w:val="24"/>
        </w:rPr>
        <w:t>добиться больших положительных изменений в данном направлении. На начало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2022-23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учебного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доля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учащихся,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которых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выявлены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риски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учебной</w:t>
      </w:r>
      <w:r w:rsidRPr="007F3C51">
        <w:rPr>
          <w:spacing w:val="1"/>
          <w:sz w:val="24"/>
          <w:szCs w:val="24"/>
        </w:rPr>
        <w:t xml:space="preserve"> </w:t>
      </w:r>
      <w:proofErr w:type="spellStart"/>
      <w:r w:rsidRPr="007F3C51">
        <w:rPr>
          <w:sz w:val="24"/>
          <w:szCs w:val="24"/>
        </w:rPr>
        <w:t>неуспешности</w:t>
      </w:r>
      <w:proofErr w:type="spellEnd"/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составляет</w:t>
      </w:r>
      <w:r w:rsidRPr="007F3C51">
        <w:rPr>
          <w:spacing w:val="-1"/>
          <w:sz w:val="24"/>
          <w:szCs w:val="24"/>
        </w:rPr>
        <w:t xml:space="preserve"> </w:t>
      </w:r>
      <w:r w:rsidRPr="007F3C51">
        <w:rPr>
          <w:sz w:val="24"/>
          <w:szCs w:val="24"/>
        </w:rPr>
        <w:t>6,8%.</w:t>
      </w:r>
    </w:p>
    <w:p w:rsidR="00CE65EA" w:rsidRPr="007F3C51" w:rsidRDefault="00CE65EA">
      <w:pPr>
        <w:spacing w:line="360" w:lineRule="auto"/>
        <w:jc w:val="both"/>
        <w:rPr>
          <w:sz w:val="24"/>
          <w:szCs w:val="24"/>
        </w:rPr>
        <w:sectPr w:rsidR="00CE65EA" w:rsidRPr="007F3C51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7F3C51" w:rsidRDefault="002C071C">
      <w:pPr>
        <w:pStyle w:val="11"/>
        <w:ind w:left="504"/>
        <w:jc w:val="left"/>
        <w:rPr>
          <w:sz w:val="24"/>
          <w:szCs w:val="24"/>
        </w:rPr>
      </w:pPr>
      <w:r w:rsidRPr="007F3C51">
        <w:rPr>
          <w:sz w:val="24"/>
          <w:szCs w:val="24"/>
        </w:rPr>
        <w:lastRenderedPageBreak/>
        <w:t>Раздел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III.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Основные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направления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Программы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и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механизмы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их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реализации</w:t>
      </w:r>
    </w:p>
    <w:p w:rsidR="00CE65EA" w:rsidRPr="007F3C51" w:rsidRDefault="00CE65EA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E65EA" w:rsidRPr="007F3C51">
        <w:trPr>
          <w:trHeight w:val="376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5"/>
              <w:ind w:left="2851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1.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Координация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управление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6" w:line="320" w:lineRule="atLeast"/>
              <w:ind w:left="14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1.1.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Определение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ответственного</w:t>
            </w:r>
            <w:r w:rsidRPr="007F3C51">
              <w:rPr>
                <w:spacing w:val="4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координатора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5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уровне.</w:t>
            </w:r>
          </w:p>
        </w:tc>
      </w:tr>
      <w:tr w:rsidR="00CE65EA" w:rsidRPr="007F3C51">
        <w:trPr>
          <w:trHeight w:val="376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/>
              <w:ind w:left="14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1.2.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36" w:line="320" w:lineRule="atLeast"/>
              <w:ind w:left="2263" w:right="1438" w:hanging="675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2. Повышение профессиональной компетентности</w:t>
            </w:r>
            <w:r w:rsidRPr="007F3C51">
              <w:rPr>
                <w:b/>
                <w:i/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педагогических</w:t>
            </w:r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управленческих</w:t>
            </w:r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кадров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9" w:line="320" w:lineRule="atLeas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2.1.</w:t>
            </w:r>
            <w:r w:rsidRPr="007F3C51">
              <w:rPr>
                <w:spacing w:val="2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2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перспективного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плана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квалификации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преодоления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378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4"/>
              <w:ind w:left="3019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3.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Методическое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CE65EA" w:rsidRPr="007F3C51">
        <w:trPr>
          <w:trHeight w:val="1022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 w:line="259" w:lineRule="auto"/>
              <w:ind w:left="107" w:righ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3.1.</w:t>
            </w:r>
            <w:r w:rsidRPr="007F3C51">
              <w:rPr>
                <w:spacing w:val="4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Планирование</w:t>
            </w:r>
            <w:r w:rsidRPr="007F3C51">
              <w:rPr>
                <w:spacing w:val="4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4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4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4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4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школы,</w:t>
            </w:r>
            <w:r w:rsidRPr="007F3C51">
              <w:rPr>
                <w:spacing w:val="4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проблемных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групп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школьных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объединений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</w:p>
          <w:p w:rsidR="00CE65EA" w:rsidRPr="007F3C51" w:rsidRDefault="002C071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105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 w:line="259" w:lineRule="auto"/>
              <w:ind w:left="107" w:right="3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3.2.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трудностями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обучении,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определение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</w:p>
        </w:tc>
      </w:tr>
      <w:tr w:rsidR="00CE65EA" w:rsidRPr="007F3C51">
        <w:trPr>
          <w:trHeight w:val="376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4"/>
              <w:ind w:left="4008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4.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Мониторинг</w:t>
            </w:r>
          </w:p>
        </w:tc>
      </w:tr>
      <w:tr w:rsidR="00CE65EA" w:rsidRPr="007F3C51">
        <w:trPr>
          <w:trHeight w:val="765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0" w:line="259" w:lineRule="auto"/>
              <w:ind w:left="141" w:right="174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4.1.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Программы.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Внесение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необходимых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изменений.</w:t>
            </w:r>
          </w:p>
        </w:tc>
      </w:tr>
      <w:tr w:rsidR="00CE65EA" w:rsidRPr="007F3C51">
        <w:trPr>
          <w:trHeight w:val="378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4"/>
              <w:ind w:left="2786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5.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Методы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сбора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информации</w:t>
            </w:r>
          </w:p>
        </w:tc>
      </w:tr>
      <w:tr w:rsidR="00CE65EA" w:rsidRPr="007F3C51">
        <w:trPr>
          <w:trHeight w:val="1022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5.1.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деятельности,</w:t>
            </w:r>
          </w:p>
          <w:p w:rsidR="00CE65EA" w:rsidRPr="007F3C51" w:rsidRDefault="002C071C">
            <w:pPr>
              <w:pStyle w:val="TableParagraph"/>
              <w:spacing w:before="6" w:line="324" w:lineRule="exact"/>
              <w:ind w:left="107" w:righ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динамики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показателей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="00AB771C">
              <w:rPr>
                <w:sz w:val="24"/>
                <w:szCs w:val="24"/>
              </w:rPr>
              <w:t xml:space="preserve"> 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6" w:line="320" w:lineRule="atLeas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5.2.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профессиональной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компетентности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профессионального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роста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школы.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6" w:line="320" w:lineRule="atLeas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5.3.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диагностических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исследований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</w:p>
        </w:tc>
      </w:tr>
    </w:tbl>
    <w:p w:rsidR="00CE65EA" w:rsidRPr="007F3C51" w:rsidRDefault="00CE65EA">
      <w:pPr>
        <w:spacing w:line="320" w:lineRule="atLeast"/>
        <w:rPr>
          <w:sz w:val="24"/>
          <w:szCs w:val="24"/>
        </w:rPr>
        <w:sectPr w:rsidR="00CE65EA" w:rsidRPr="007F3C51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7F3C51" w:rsidRDefault="002C071C">
      <w:pPr>
        <w:spacing w:before="67"/>
        <w:ind w:left="1179" w:right="1205"/>
        <w:jc w:val="center"/>
        <w:rPr>
          <w:b/>
          <w:sz w:val="24"/>
          <w:szCs w:val="24"/>
        </w:rPr>
      </w:pPr>
      <w:r w:rsidRPr="007F3C51">
        <w:rPr>
          <w:b/>
          <w:sz w:val="24"/>
          <w:szCs w:val="24"/>
        </w:rPr>
        <w:lastRenderedPageBreak/>
        <w:t>Раздел</w:t>
      </w:r>
      <w:r w:rsidRPr="007F3C51">
        <w:rPr>
          <w:b/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I</w:t>
      </w:r>
      <w:r w:rsidRPr="007F3C51">
        <w:rPr>
          <w:b/>
          <w:sz w:val="24"/>
          <w:szCs w:val="24"/>
        </w:rPr>
        <w:t>V.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Основные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риски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Программы</w:t>
      </w:r>
      <w:r w:rsidRPr="007F3C51">
        <w:rPr>
          <w:b/>
          <w:spacing w:val="-2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и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пути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их</w:t>
      </w:r>
      <w:r w:rsidRPr="007F3C51">
        <w:rPr>
          <w:b/>
          <w:spacing w:val="-2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минимизации</w:t>
      </w: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03"/>
      </w:tblGrid>
      <w:tr w:rsidR="00CE65EA" w:rsidRPr="007F3C51">
        <w:trPr>
          <w:trHeight w:val="451"/>
        </w:trPr>
        <w:tc>
          <w:tcPr>
            <w:tcW w:w="4673" w:type="dxa"/>
          </w:tcPr>
          <w:p w:rsidR="00CE65EA" w:rsidRPr="007F3C51" w:rsidRDefault="002C071C">
            <w:pPr>
              <w:pStyle w:val="TableParagraph"/>
              <w:spacing w:before="88"/>
              <w:ind w:left="1446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88"/>
              <w:ind w:left="133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Пути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минимизации</w:t>
            </w:r>
          </w:p>
        </w:tc>
      </w:tr>
      <w:tr w:rsidR="00CE65EA" w:rsidRPr="007F3C51">
        <w:trPr>
          <w:trHeight w:val="1053"/>
        </w:trPr>
        <w:tc>
          <w:tcPr>
            <w:tcW w:w="4673" w:type="dxa"/>
          </w:tcPr>
          <w:p w:rsidR="00CE65EA" w:rsidRPr="007F3C51" w:rsidRDefault="002C071C">
            <w:pPr>
              <w:pStyle w:val="TableParagraph"/>
              <w:tabs>
                <w:tab w:val="left" w:pos="1916"/>
                <w:tab w:val="left" w:pos="3448"/>
                <w:tab w:val="left" w:pos="4496"/>
              </w:tabs>
              <w:spacing w:before="66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Неготовность</w:t>
            </w:r>
            <w:r w:rsidRPr="007F3C51">
              <w:rPr>
                <w:sz w:val="24"/>
                <w:szCs w:val="24"/>
              </w:rPr>
              <w:tab/>
              <w:t>коллектива</w:t>
            </w:r>
            <w:r w:rsidRPr="007F3C51">
              <w:rPr>
                <w:sz w:val="24"/>
                <w:szCs w:val="24"/>
              </w:rPr>
              <w:tab/>
              <w:t>школы</w:t>
            </w:r>
            <w:r w:rsidRPr="007F3C51">
              <w:rPr>
                <w:sz w:val="24"/>
                <w:szCs w:val="24"/>
              </w:rPr>
              <w:tab/>
              <w:t>к</w:t>
            </w:r>
          </w:p>
          <w:p w:rsidR="00CE65EA" w:rsidRPr="007F3C51" w:rsidRDefault="002C071C">
            <w:pPr>
              <w:pStyle w:val="TableParagraph"/>
              <w:tabs>
                <w:tab w:val="left" w:pos="2419"/>
                <w:tab w:val="left" w:pos="4367"/>
              </w:tabs>
              <w:spacing w:before="4" w:line="320" w:lineRule="atLeast"/>
              <w:ind w:left="107" w:right="4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преобразованиям,</w:t>
            </w:r>
            <w:r w:rsidRPr="007F3C51">
              <w:rPr>
                <w:sz w:val="24"/>
                <w:szCs w:val="24"/>
              </w:rPr>
              <w:tab/>
              <w:t>направленным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3"/>
                <w:sz w:val="24"/>
                <w:szCs w:val="24"/>
              </w:rPr>
              <w:t>на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устранение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существующих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проблем</w:t>
            </w:r>
          </w:p>
        </w:tc>
        <w:tc>
          <w:tcPr>
            <w:tcW w:w="5103" w:type="dxa"/>
          </w:tcPr>
          <w:p w:rsidR="00CE65EA" w:rsidRPr="007F3C51" w:rsidRDefault="00CE65E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1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реалистичной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</w:tr>
      <w:tr w:rsidR="00CE65EA" w:rsidRPr="007F3C51">
        <w:trPr>
          <w:trHeight w:val="2712"/>
        </w:trPr>
        <w:tc>
          <w:tcPr>
            <w:tcW w:w="4673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37" w:lineRule="auto"/>
              <w:ind w:left="107" w:right="-1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Недостаточная квалификация 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школы, низкая мотивация на повышение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профессионального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66" w:line="264" w:lineRule="auto"/>
              <w:ind w:left="105" w:right="3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квалификации,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вовлечение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различные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формы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разных уровнях.</w:t>
            </w:r>
          </w:p>
          <w:p w:rsidR="00CE65EA" w:rsidRPr="007F3C51" w:rsidRDefault="002C071C">
            <w:pPr>
              <w:pStyle w:val="TableParagraph"/>
              <w:spacing w:before="5" w:line="264" w:lineRule="auto"/>
              <w:ind w:left="105" w:right="3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молодыми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специалистами,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наставничества.</w:t>
            </w:r>
          </w:p>
          <w:p w:rsidR="00CE65EA" w:rsidRPr="007F3C51" w:rsidRDefault="002C071C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Применение   </w:t>
            </w:r>
            <w:r w:rsidRPr="007F3C51">
              <w:rPr>
                <w:spacing w:val="3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методов   </w:t>
            </w:r>
            <w:r w:rsidRPr="007F3C51">
              <w:rPr>
                <w:spacing w:val="3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материального   </w:t>
            </w:r>
            <w:r w:rsidRPr="007F3C51">
              <w:rPr>
                <w:spacing w:val="3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  <w:p w:rsidR="00CE65EA" w:rsidRPr="007F3C51" w:rsidRDefault="002C071C">
            <w:pPr>
              <w:pStyle w:val="TableParagraph"/>
              <w:spacing w:before="26"/>
              <w:ind w:left="10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морального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стимулирования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педагогов.</w:t>
            </w:r>
          </w:p>
        </w:tc>
      </w:tr>
      <w:tr w:rsidR="00CE65EA" w:rsidRPr="007F3C51">
        <w:trPr>
          <w:trHeight w:val="1122"/>
        </w:trPr>
        <w:tc>
          <w:tcPr>
            <w:tcW w:w="4673" w:type="dxa"/>
          </w:tcPr>
          <w:p w:rsidR="00CE65EA" w:rsidRPr="007F3C51" w:rsidRDefault="00CE65E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tabs>
                <w:tab w:val="left" w:pos="1556"/>
                <w:tab w:val="left" w:pos="2887"/>
              </w:tabs>
              <w:spacing w:line="259" w:lineRule="auto"/>
              <w:ind w:left="107" w:right="3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Высокий</w:t>
            </w:r>
            <w:r w:rsidRPr="007F3C51">
              <w:rPr>
                <w:sz w:val="24"/>
                <w:szCs w:val="24"/>
              </w:rPr>
              <w:tab/>
              <w:t>уровень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педагогической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нагрузки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учителей-предметников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66" w:line="276" w:lineRule="auto"/>
              <w:ind w:left="105" w:right="3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Оптимизация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нагрузки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учителей-предметников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составлении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расписания</w:t>
            </w:r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уроков</w:t>
            </w:r>
          </w:p>
        </w:tc>
      </w:tr>
      <w:tr w:rsidR="00CE65EA" w:rsidRPr="007F3C51">
        <w:trPr>
          <w:trHeight w:val="1053"/>
        </w:trPr>
        <w:tc>
          <w:tcPr>
            <w:tcW w:w="4673" w:type="dxa"/>
          </w:tcPr>
          <w:p w:rsidR="00CE65EA" w:rsidRPr="007F3C51" w:rsidRDefault="002C071C">
            <w:pPr>
              <w:pStyle w:val="TableParagraph"/>
              <w:tabs>
                <w:tab w:val="left" w:pos="2177"/>
                <w:tab w:val="left" w:pos="4214"/>
              </w:tabs>
              <w:spacing w:before="66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Недостаточная</w:t>
            </w:r>
            <w:r w:rsidRPr="007F3C51">
              <w:rPr>
                <w:sz w:val="24"/>
                <w:szCs w:val="24"/>
              </w:rPr>
              <w:tab/>
              <w:t>оперативность</w:t>
            </w:r>
            <w:r w:rsidRPr="007F3C51">
              <w:rPr>
                <w:sz w:val="24"/>
                <w:szCs w:val="24"/>
              </w:rPr>
              <w:tab/>
              <w:t>при</w:t>
            </w:r>
          </w:p>
          <w:p w:rsidR="00CE65EA" w:rsidRPr="007F3C51" w:rsidRDefault="002C071C">
            <w:pPr>
              <w:pStyle w:val="TableParagraph"/>
              <w:tabs>
                <w:tab w:val="left" w:pos="2230"/>
                <w:tab w:val="left" w:pos="3360"/>
              </w:tabs>
              <w:spacing w:before="4" w:line="320" w:lineRule="atLeast"/>
              <w:ind w:left="107" w:right="36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корректировке</w:t>
            </w:r>
            <w:r w:rsidRPr="007F3C51">
              <w:rPr>
                <w:sz w:val="24"/>
                <w:szCs w:val="24"/>
              </w:rPr>
              <w:tab/>
              <w:t>плана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реализации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tabs>
                <w:tab w:val="left" w:pos="2019"/>
                <w:tab w:val="left" w:pos="3749"/>
              </w:tabs>
              <w:spacing w:before="230" w:line="259" w:lineRule="auto"/>
              <w:ind w:left="105" w:right="-1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Оперативный</w:t>
            </w:r>
            <w:r w:rsidRPr="007F3C51">
              <w:rPr>
                <w:sz w:val="24"/>
                <w:szCs w:val="24"/>
              </w:rPr>
              <w:tab/>
              <w:t>мониторинг</w:t>
            </w:r>
            <w:r w:rsidRPr="007F3C51">
              <w:rPr>
                <w:sz w:val="24"/>
                <w:szCs w:val="24"/>
              </w:rPr>
              <w:tab/>
              <w:t>выполнения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</w:tr>
      <w:tr w:rsidR="00CE65EA" w:rsidRPr="007F3C51">
        <w:trPr>
          <w:trHeight w:val="2990"/>
        </w:trPr>
        <w:tc>
          <w:tcPr>
            <w:tcW w:w="4673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59" w:lineRule="auto"/>
              <w:ind w:left="107" w:right="2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Отсутствие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заинтересованности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66" w:line="259" w:lineRule="auto"/>
              <w:ind w:left="105" w:right="3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Информирование родителей о деятельности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Привлечение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планированию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проведению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совместных мероприятий.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05" w:right="3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удовлетворенности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организацией</w:t>
            </w:r>
            <w:r w:rsidRPr="007F3C51">
              <w:rPr>
                <w:spacing w:val="-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</w:p>
          <w:p w:rsidR="00CE65EA" w:rsidRPr="007F3C51" w:rsidRDefault="002C071C">
            <w:pPr>
              <w:pStyle w:val="TableParagraph"/>
              <w:ind w:left="1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школы</w:t>
            </w:r>
          </w:p>
        </w:tc>
      </w:tr>
    </w:tbl>
    <w:p w:rsidR="00CE65EA" w:rsidRPr="007F3C51" w:rsidRDefault="00CE65EA">
      <w:pPr>
        <w:pStyle w:val="a3"/>
        <w:spacing w:before="10"/>
        <w:rPr>
          <w:b/>
          <w:sz w:val="24"/>
          <w:szCs w:val="24"/>
        </w:rPr>
      </w:pPr>
    </w:p>
    <w:p w:rsidR="00CE65EA" w:rsidRPr="007F3C51" w:rsidRDefault="002C071C">
      <w:pPr>
        <w:pStyle w:val="11"/>
        <w:spacing w:before="0"/>
        <w:ind w:right="1189"/>
        <w:rPr>
          <w:sz w:val="24"/>
          <w:szCs w:val="24"/>
        </w:rPr>
      </w:pPr>
      <w:r w:rsidRPr="007F3C51">
        <w:rPr>
          <w:sz w:val="24"/>
          <w:szCs w:val="24"/>
        </w:rPr>
        <w:t>Раздел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V.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Заключительные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положения</w:t>
      </w: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p w:rsidR="00CE65EA" w:rsidRPr="007F3C51" w:rsidRDefault="002C071C">
      <w:pPr>
        <w:pStyle w:val="a3"/>
        <w:spacing w:before="1" w:line="259" w:lineRule="auto"/>
        <w:ind w:left="322" w:firstLine="566"/>
        <w:rPr>
          <w:sz w:val="24"/>
          <w:szCs w:val="24"/>
        </w:rPr>
      </w:pPr>
      <w:r w:rsidRPr="007F3C51">
        <w:rPr>
          <w:sz w:val="24"/>
          <w:szCs w:val="24"/>
        </w:rPr>
        <w:t>Срок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реализации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программы</w:t>
      </w:r>
      <w:r w:rsidRPr="007F3C51">
        <w:rPr>
          <w:spacing w:val="-10"/>
          <w:sz w:val="24"/>
          <w:szCs w:val="24"/>
        </w:rPr>
        <w:t xml:space="preserve"> </w:t>
      </w:r>
      <w:r w:rsidRPr="007F3C51">
        <w:rPr>
          <w:sz w:val="24"/>
          <w:szCs w:val="24"/>
        </w:rPr>
        <w:t>–</w:t>
      </w:r>
      <w:r w:rsidRPr="007F3C51">
        <w:rPr>
          <w:spacing w:val="-11"/>
          <w:sz w:val="24"/>
          <w:szCs w:val="24"/>
        </w:rPr>
        <w:t xml:space="preserve"> </w:t>
      </w:r>
      <w:r w:rsidRPr="007F3C51">
        <w:rPr>
          <w:sz w:val="24"/>
          <w:szCs w:val="24"/>
        </w:rPr>
        <w:t>1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учебный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год.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При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необходимости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в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программу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z w:val="24"/>
          <w:szCs w:val="24"/>
        </w:rPr>
        <w:t>могут быть внесены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изменения.</w:t>
      </w:r>
    </w:p>
    <w:p w:rsidR="00CE65EA" w:rsidRPr="007F3C51" w:rsidRDefault="00CE65EA">
      <w:pPr>
        <w:spacing w:line="259" w:lineRule="auto"/>
        <w:rPr>
          <w:sz w:val="24"/>
          <w:szCs w:val="24"/>
        </w:rPr>
        <w:sectPr w:rsidR="00CE65EA" w:rsidRPr="007F3C51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7F3C51" w:rsidRDefault="00CE65EA">
      <w:pPr>
        <w:pStyle w:val="a3"/>
        <w:rPr>
          <w:sz w:val="24"/>
          <w:szCs w:val="24"/>
        </w:rPr>
      </w:pPr>
    </w:p>
    <w:p w:rsidR="00CE65EA" w:rsidRPr="007F3C51" w:rsidRDefault="00CE65EA">
      <w:pPr>
        <w:pStyle w:val="a3"/>
        <w:spacing w:before="1"/>
        <w:rPr>
          <w:sz w:val="24"/>
          <w:szCs w:val="24"/>
        </w:rPr>
      </w:pPr>
    </w:p>
    <w:p w:rsidR="00CE65EA" w:rsidRPr="007F3C51" w:rsidRDefault="002C071C">
      <w:pPr>
        <w:pStyle w:val="11"/>
        <w:spacing w:before="88"/>
        <w:ind w:left="2707" w:right="2720"/>
        <w:rPr>
          <w:sz w:val="24"/>
          <w:szCs w:val="24"/>
        </w:rPr>
      </w:pPr>
      <w:r w:rsidRPr="007F3C51">
        <w:rPr>
          <w:sz w:val="24"/>
          <w:szCs w:val="24"/>
        </w:rPr>
        <w:t>Дорожная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карта</w:t>
      </w:r>
    </w:p>
    <w:p w:rsidR="001C152A" w:rsidRPr="007F3C51" w:rsidRDefault="002C071C" w:rsidP="001C152A">
      <w:pPr>
        <w:adjustRightInd w:val="0"/>
        <w:jc w:val="center"/>
        <w:rPr>
          <w:b/>
          <w:spacing w:val="-62"/>
          <w:sz w:val="24"/>
          <w:szCs w:val="24"/>
        </w:rPr>
      </w:pPr>
      <w:r w:rsidRPr="007F3C51">
        <w:rPr>
          <w:b/>
          <w:sz w:val="24"/>
          <w:szCs w:val="24"/>
        </w:rPr>
        <w:t>по</w:t>
      </w:r>
      <w:r w:rsidRPr="007F3C51">
        <w:rPr>
          <w:b/>
          <w:spacing w:val="-7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реализации</w:t>
      </w:r>
      <w:r w:rsidRPr="007F3C51">
        <w:rPr>
          <w:b/>
          <w:spacing w:val="-7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мероприятий</w:t>
      </w:r>
      <w:r w:rsidRPr="007F3C51">
        <w:rPr>
          <w:b/>
          <w:spacing w:val="-6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программы</w:t>
      </w:r>
      <w:r w:rsidRPr="007F3C51">
        <w:rPr>
          <w:b/>
          <w:spacing w:val="-5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профилактики</w:t>
      </w:r>
      <w:r w:rsidRPr="007F3C51">
        <w:rPr>
          <w:b/>
          <w:spacing w:val="-8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учебной</w:t>
      </w:r>
      <w:r w:rsidRPr="007F3C51">
        <w:rPr>
          <w:b/>
          <w:spacing w:val="-6"/>
          <w:sz w:val="24"/>
          <w:szCs w:val="24"/>
        </w:rPr>
        <w:t xml:space="preserve"> </w:t>
      </w:r>
      <w:proofErr w:type="spellStart"/>
      <w:r w:rsidRPr="007F3C51">
        <w:rPr>
          <w:b/>
          <w:sz w:val="24"/>
          <w:szCs w:val="24"/>
        </w:rPr>
        <w:t>неуспешности</w:t>
      </w:r>
      <w:proofErr w:type="spellEnd"/>
      <w:r w:rsidRPr="007F3C51">
        <w:rPr>
          <w:b/>
          <w:spacing w:val="-62"/>
          <w:sz w:val="24"/>
          <w:szCs w:val="24"/>
        </w:rPr>
        <w:t xml:space="preserve"> </w:t>
      </w:r>
    </w:p>
    <w:p w:rsidR="001C152A" w:rsidRPr="007F3C51" w:rsidRDefault="001C152A" w:rsidP="001C152A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F3C51">
        <w:rPr>
          <w:rFonts w:eastAsia="Calibri"/>
          <w:b/>
          <w:bCs/>
          <w:sz w:val="24"/>
          <w:szCs w:val="24"/>
        </w:rPr>
        <w:t>Муниципально</w:t>
      </w:r>
      <w:r w:rsidR="00AB771C">
        <w:rPr>
          <w:rFonts w:eastAsia="Calibri"/>
          <w:b/>
          <w:bCs/>
          <w:sz w:val="24"/>
          <w:szCs w:val="24"/>
        </w:rPr>
        <w:t>го</w:t>
      </w:r>
      <w:r w:rsidRPr="007F3C51">
        <w:rPr>
          <w:rFonts w:eastAsia="Calibri"/>
          <w:b/>
          <w:bCs/>
          <w:sz w:val="24"/>
          <w:szCs w:val="24"/>
        </w:rPr>
        <w:t xml:space="preserve"> бюджетно</w:t>
      </w:r>
      <w:r w:rsidR="00AB771C">
        <w:rPr>
          <w:rFonts w:eastAsia="Calibri"/>
          <w:b/>
          <w:bCs/>
          <w:sz w:val="24"/>
          <w:szCs w:val="24"/>
        </w:rPr>
        <w:t>го</w:t>
      </w:r>
      <w:r w:rsidRPr="007F3C51">
        <w:rPr>
          <w:rFonts w:eastAsia="Calibri"/>
          <w:b/>
          <w:bCs/>
          <w:sz w:val="24"/>
          <w:szCs w:val="24"/>
        </w:rPr>
        <w:t xml:space="preserve"> общеобразовательно</w:t>
      </w:r>
      <w:r w:rsidR="00AB771C">
        <w:rPr>
          <w:rFonts w:eastAsia="Calibri"/>
          <w:b/>
          <w:bCs/>
          <w:sz w:val="24"/>
          <w:szCs w:val="24"/>
        </w:rPr>
        <w:t>го</w:t>
      </w:r>
      <w:r w:rsidRPr="007F3C51">
        <w:rPr>
          <w:rFonts w:eastAsia="Calibri"/>
          <w:b/>
          <w:bCs/>
          <w:sz w:val="24"/>
          <w:szCs w:val="24"/>
        </w:rPr>
        <w:t xml:space="preserve"> учреждени</w:t>
      </w:r>
      <w:r w:rsidR="00AB771C">
        <w:rPr>
          <w:rFonts w:eastAsia="Calibri"/>
          <w:b/>
          <w:bCs/>
          <w:sz w:val="24"/>
          <w:szCs w:val="24"/>
        </w:rPr>
        <w:t>я</w:t>
      </w:r>
      <w:r w:rsidRPr="007F3C51">
        <w:rPr>
          <w:rFonts w:eastAsia="Calibri"/>
          <w:b/>
          <w:bCs/>
          <w:sz w:val="24"/>
          <w:szCs w:val="24"/>
        </w:rPr>
        <w:t xml:space="preserve"> </w:t>
      </w:r>
    </w:p>
    <w:p w:rsidR="001C152A" w:rsidRPr="007F3C51" w:rsidRDefault="001C152A" w:rsidP="001C152A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F3C51">
        <w:rPr>
          <w:rFonts w:eastAsia="Calibri"/>
          <w:b/>
          <w:bCs/>
          <w:sz w:val="24"/>
          <w:szCs w:val="24"/>
        </w:rPr>
        <w:t xml:space="preserve">Егорлыкская средняя общеобразовательная школа №7 им. </w:t>
      </w:r>
      <w:proofErr w:type="spellStart"/>
      <w:r w:rsidRPr="007F3C51">
        <w:rPr>
          <w:rFonts w:eastAsia="Calibri"/>
          <w:b/>
          <w:bCs/>
          <w:sz w:val="24"/>
          <w:szCs w:val="24"/>
        </w:rPr>
        <w:t>О.Казанского</w:t>
      </w:r>
      <w:proofErr w:type="spellEnd"/>
    </w:p>
    <w:p w:rsidR="001C152A" w:rsidRPr="007F3C51" w:rsidRDefault="001C152A" w:rsidP="001C152A">
      <w:pPr>
        <w:adjustRightInd w:val="0"/>
        <w:jc w:val="center"/>
        <w:rPr>
          <w:rFonts w:eastAsia="Calibri"/>
          <w:bCs/>
          <w:sz w:val="24"/>
          <w:szCs w:val="24"/>
        </w:rPr>
      </w:pPr>
    </w:p>
    <w:p w:rsidR="00CE65EA" w:rsidRPr="007F3C51" w:rsidRDefault="00CE65EA" w:rsidP="001C152A">
      <w:pPr>
        <w:spacing w:before="51" w:line="283" w:lineRule="auto"/>
        <w:ind w:left="2707" w:right="2724"/>
        <w:jc w:val="center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232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  <w:gridCol w:w="2911"/>
        <w:gridCol w:w="2911"/>
        <w:gridCol w:w="2911"/>
      </w:tblGrid>
      <w:tr w:rsidR="00CE65EA" w:rsidRPr="007F3C51" w:rsidTr="00F26576">
        <w:trPr>
          <w:gridAfter w:val="3"/>
          <w:wAfter w:w="8733" w:type="dxa"/>
          <w:trHeight w:val="645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15"/>
              <w:rPr>
                <w:sz w:val="24"/>
                <w:szCs w:val="24"/>
              </w:rPr>
            </w:pPr>
            <w:r w:rsidRPr="007F3C51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1" w:lineRule="exact"/>
              <w:ind w:left="1685" w:right="1740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3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Сроки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выполнения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35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78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Показатели</w:t>
            </w:r>
          </w:p>
        </w:tc>
      </w:tr>
      <w:tr w:rsidR="00CE65EA" w:rsidRPr="007F3C51" w:rsidTr="00F26576">
        <w:trPr>
          <w:gridAfter w:val="3"/>
          <w:wAfter w:w="8733" w:type="dxa"/>
          <w:trHeight w:val="350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ind w:left="5292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1.</w:t>
            </w:r>
            <w:r w:rsidRPr="007F3C5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Организационные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CE65EA" w:rsidRPr="007F3C51" w:rsidTr="00F26576">
        <w:trPr>
          <w:gridAfter w:val="3"/>
          <w:wAfter w:w="8733" w:type="dxa"/>
          <w:trHeight w:val="310"/>
        </w:trPr>
        <w:tc>
          <w:tcPr>
            <w:tcW w:w="84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1.1</w:t>
            </w:r>
          </w:p>
        </w:tc>
        <w:tc>
          <w:tcPr>
            <w:tcW w:w="497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Определение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координатора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91" w:lineRule="exact"/>
              <w:ind w:left="52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Сентябрь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CE65EA" w:rsidP="00F26576">
            <w:pPr>
              <w:pStyle w:val="TableParagraph"/>
              <w:spacing w:line="291" w:lineRule="exact"/>
              <w:ind w:left="30" w:right="85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:rsidR="00CE65EA" w:rsidRPr="007F3C51" w:rsidRDefault="00F26576" w:rsidP="001C152A">
            <w:pPr>
              <w:pStyle w:val="TableParagraph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Координаторы</w:t>
            </w:r>
          </w:p>
        </w:tc>
      </w:tr>
      <w:tr w:rsidR="00CE65EA" w:rsidRPr="007F3C51" w:rsidTr="00F26576">
        <w:trPr>
          <w:gridAfter w:val="3"/>
          <w:wAfter w:w="8733" w:type="dxa"/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5" w:line="296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школьном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уровне.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5" w:line="296" w:lineRule="exact"/>
              <w:ind w:left="32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МБОУ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CE65EA" w:rsidP="001C152A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</w:tr>
      <w:tr w:rsidR="00CE65EA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1C152A">
            <w:pPr>
              <w:pStyle w:val="TableParagraph"/>
              <w:spacing w:before="5" w:line="297" w:lineRule="exact"/>
              <w:ind w:left="32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ЕСОШ№7 </w:t>
            </w:r>
            <w:proofErr w:type="spellStart"/>
            <w:r w:rsidRPr="007F3C51">
              <w:rPr>
                <w:sz w:val="24"/>
                <w:szCs w:val="24"/>
              </w:rPr>
              <w:t>им.Казанского</w:t>
            </w:r>
            <w:proofErr w:type="spellEnd"/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 w:rsidP="001C152A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</w:p>
        </w:tc>
      </w:tr>
      <w:tr w:rsidR="00CE65EA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6" w:line="296" w:lineRule="exact"/>
              <w:ind w:left="110"/>
              <w:rPr>
                <w:sz w:val="24"/>
                <w:szCs w:val="24"/>
              </w:rPr>
            </w:pPr>
          </w:p>
        </w:tc>
      </w:tr>
      <w:tr w:rsidR="00CE65EA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</w:p>
        </w:tc>
      </w:tr>
      <w:tr w:rsidR="00CE65EA" w:rsidRPr="007F3C51" w:rsidTr="00F26576">
        <w:trPr>
          <w:gridAfter w:val="3"/>
          <w:wAfter w:w="8733" w:type="dxa"/>
          <w:trHeight w:val="335"/>
        </w:trPr>
        <w:tc>
          <w:tcPr>
            <w:tcW w:w="84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</w:p>
        </w:tc>
      </w:tr>
      <w:tr w:rsidR="00F26576" w:rsidRPr="007F3C51" w:rsidTr="00F26576">
        <w:trPr>
          <w:gridAfter w:val="3"/>
          <w:wAfter w:w="8733" w:type="dxa"/>
          <w:trHeight w:val="1615"/>
        </w:trPr>
        <w:tc>
          <w:tcPr>
            <w:tcW w:w="848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1.2</w:t>
            </w:r>
          </w:p>
        </w:tc>
        <w:tc>
          <w:tcPr>
            <w:tcW w:w="4978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52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Август-Сентябрь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before="5" w:line="296" w:lineRule="exact"/>
              <w:ind w:left="32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МБОУ</w:t>
            </w:r>
            <w:r w:rsidRPr="007F3C51">
              <w:rPr>
                <w:sz w:val="24"/>
                <w:szCs w:val="24"/>
              </w:rPr>
              <w:t xml:space="preserve"> ЕСОШ№7 </w:t>
            </w:r>
            <w:proofErr w:type="spellStart"/>
            <w:r w:rsidRPr="007F3C51">
              <w:rPr>
                <w:sz w:val="24"/>
                <w:szCs w:val="24"/>
              </w:rPr>
              <w:t>им.О.Казанского</w:t>
            </w:r>
            <w:proofErr w:type="spellEnd"/>
          </w:p>
        </w:tc>
        <w:tc>
          <w:tcPr>
            <w:tcW w:w="2914" w:type="dxa"/>
          </w:tcPr>
          <w:p w:rsidR="00F26576" w:rsidRPr="007F3C51" w:rsidRDefault="00F26576" w:rsidP="00F26576">
            <w:pPr>
              <w:pStyle w:val="TableParagraph"/>
              <w:spacing w:line="259" w:lineRule="auto"/>
              <w:ind w:left="110" w:right="13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Приказ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утверждении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</w:p>
          <w:p w:rsidR="00F26576" w:rsidRPr="007F3C51" w:rsidRDefault="00F26576" w:rsidP="00F2657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от 30.08.22 г №186</w:t>
            </w:r>
          </w:p>
        </w:tc>
      </w:tr>
      <w:tr w:rsidR="00F26576" w:rsidRPr="007F3C51" w:rsidTr="00F26576">
        <w:trPr>
          <w:gridAfter w:val="3"/>
          <w:wAfter w:w="8733" w:type="dxa"/>
          <w:trHeight w:val="628"/>
        </w:trPr>
        <w:tc>
          <w:tcPr>
            <w:tcW w:w="84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1.3</w:t>
            </w:r>
          </w:p>
        </w:tc>
        <w:tc>
          <w:tcPr>
            <w:tcW w:w="497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</w:p>
          <w:p w:rsidR="00F26576" w:rsidRPr="007F3C51" w:rsidRDefault="00F26576" w:rsidP="00F26576">
            <w:pPr>
              <w:pStyle w:val="TableParagraph"/>
              <w:spacing w:before="22" w:line="295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Программы.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Внесение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необходимых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37" w:lineRule="auto"/>
              <w:ind w:left="997" w:right="556" w:hanging="43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32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директор МБОУ </w:t>
            </w:r>
            <w:r w:rsidRPr="007F3C51">
              <w:rPr>
                <w:sz w:val="24"/>
                <w:szCs w:val="24"/>
              </w:rPr>
              <w:t xml:space="preserve">ЕСОШ№7 </w:t>
            </w:r>
            <w:proofErr w:type="spellStart"/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z w:val="24"/>
                <w:szCs w:val="24"/>
              </w:rPr>
              <w:t>м.</w:t>
            </w:r>
            <w:r w:rsidRPr="007F3C51">
              <w:rPr>
                <w:sz w:val="24"/>
                <w:szCs w:val="24"/>
              </w:rPr>
              <w:t>О.</w:t>
            </w:r>
            <w:r w:rsidRPr="007F3C51">
              <w:rPr>
                <w:sz w:val="24"/>
                <w:szCs w:val="24"/>
              </w:rPr>
              <w:t>Казанского</w:t>
            </w:r>
            <w:proofErr w:type="spellEnd"/>
          </w:p>
        </w:tc>
        <w:tc>
          <w:tcPr>
            <w:tcW w:w="2914" w:type="dxa"/>
            <w:tcBorders>
              <w:bottom w:val="nil"/>
            </w:tcBorders>
          </w:tcPr>
          <w:p w:rsidR="00F26576" w:rsidRPr="007F3C51" w:rsidRDefault="00F26576" w:rsidP="00AB771C">
            <w:pPr>
              <w:pStyle w:val="TableParagraph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</w:p>
          <w:p w:rsidR="00F26576" w:rsidRPr="007F3C51" w:rsidRDefault="00F26576" w:rsidP="00AB771C">
            <w:pPr>
              <w:pStyle w:val="TableParagraph"/>
              <w:tabs>
                <w:tab w:val="left" w:pos="2235"/>
              </w:tabs>
              <w:spacing w:before="22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z w:val="24"/>
                <w:szCs w:val="24"/>
              </w:rPr>
              <w:tab/>
              <w:t>о</w:t>
            </w:r>
          </w:p>
        </w:tc>
      </w:tr>
      <w:tr w:rsidR="00F26576" w:rsidRPr="007F3C51" w:rsidTr="00F26576">
        <w:trPr>
          <w:gridAfter w:val="3"/>
          <w:wAfter w:w="8733" w:type="dxa"/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9" w:line="294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изменений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4"/>
              <w:ind w:left="270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9" w:line="294" w:lineRule="exact"/>
              <w:ind w:left="92" w:right="78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AB771C">
            <w:pPr>
              <w:pStyle w:val="TableParagraph"/>
              <w:tabs>
                <w:tab w:val="left" w:pos="1527"/>
              </w:tabs>
              <w:spacing w:before="9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качестве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F26576" w:rsidRPr="007F3C51" w:rsidTr="00F26576">
        <w:trPr>
          <w:gridAfter w:val="3"/>
          <w:wAfter w:w="8733" w:type="dxa"/>
          <w:trHeight w:val="324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3"/>
              <w:ind w:left="92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8" w:line="296" w:lineRule="exact"/>
              <w:ind w:left="92" w:right="79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AB771C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результативности</w:t>
            </w:r>
          </w:p>
        </w:tc>
      </w:tr>
      <w:tr w:rsidR="00F26576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right="78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AB771C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принимаемых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</w:t>
            </w:r>
          </w:p>
        </w:tc>
      </w:tr>
      <w:tr w:rsidR="00F26576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6" w:line="296" w:lineRule="exact"/>
              <w:ind w:right="81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6576" w:rsidRPr="007F3C51" w:rsidTr="00F26576">
        <w:trPr>
          <w:gridAfter w:val="3"/>
          <w:wAfter w:w="8733" w:type="dxa"/>
          <w:trHeight w:val="336"/>
        </w:trPr>
        <w:tc>
          <w:tcPr>
            <w:tcW w:w="84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spacing w:before="5"/>
              <w:ind w:left="92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6576" w:rsidRPr="007F3C51" w:rsidTr="00F26576">
        <w:trPr>
          <w:gridAfter w:val="3"/>
          <w:wAfter w:w="8733" w:type="dxa"/>
          <w:trHeight w:val="966"/>
        </w:trPr>
        <w:tc>
          <w:tcPr>
            <w:tcW w:w="848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978" w:type="dxa"/>
          </w:tcPr>
          <w:p w:rsidR="00F26576" w:rsidRPr="007F3C51" w:rsidRDefault="00F26576" w:rsidP="00F26576">
            <w:pPr>
              <w:pStyle w:val="TableParagraph"/>
              <w:spacing w:line="259" w:lineRule="auto"/>
              <w:ind w:left="109" w:right="75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 результатов реализации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итогам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Июнь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2023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before="9" w:line="294" w:lineRule="exact"/>
              <w:ind w:left="92" w:right="78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</w:t>
            </w:r>
            <w:r w:rsidRPr="007F3C51">
              <w:rPr>
                <w:sz w:val="24"/>
                <w:szCs w:val="24"/>
              </w:rPr>
              <w:t>аместители</w:t>
            </w:r>
            <w:r w:rsidRPr="007F3C51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914" w:type="dxa"/>
          </w:tcPr>
          <w:p w:rsidR="00F26576" w:rsidRPr="007F3C51" w:rsidRDefault="00F26576" w:rsidP="00F26576">
            <w:pPr>
              <w:pStyle w:val="TableParagraph"/>
              <w:ind w:left="110" w:right="34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 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результатах реализации мероприятий программы, их эффективности</w:t>
            </w:r>
          </w:p>
        </w:tc>
      </w:tr>
      <w:tr w:rsidR="00F26576" w:rsidRPr="007F3C51" w:rsidTr="00F26576">
        <w:trPr>
          <w:trHeight w:val="702"/>
        </w:trPr>
        <w:tc>
          <w:tcPr>
            <w:tcW w:w="14562" w:type="dxa"/>
            <w:gridSpan w:val="5"/>
          </w:tcPr>
          <w:p w:rsidR="00F26576" w:rsidRPr="007F3C51" w:rsidRDefault="00F26576" w:rsidP="00F26576">
            <w:pPr>
              <w:pStyle w:val="TableParagraph"/>
              <w:spacing w:line="298" w:lineRule="exact"/>
              <w:ind w:left="4183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2.</w:t>
            </w:r>
            <w:r w:rsidRPr="007F3C51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Организационно-методическое</w:t>
            </w:r>
            <w:r w:rsidRPr="007F3C5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сопровождение.</w:t>
            </w:r>
          </w:p>
          <w:p w:rsidR="00F26576" w:rsidRPr="007F3C51" w:rsidRDefault="00F26576" w:rsidP="00F26576">
            <w:pPr>
              <w:pStyle w:val="TableParagraph"/>
              <w:spacing w:before="51"/>
              <w:ind w:left="131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повышение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профессиональной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компетентности</w:t>
            </w:r>
            <w:r w:rsidRPr="007F3C5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педагогических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</w:t>
            </w:r>
            <w:r w:rsidRPr="007F3C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управленческих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кадров.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F26576" w:rsidRPr="007F3C51" w:rsidRDefault="00F26576" w:rsidP="00F26576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before="8" w:line="296" w:lineRule="exact"/>
              <w:ind w:left="92" w:right="79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F26576" w:rsidRPr="007F3C51" w:rsidTr="00F26576">
        <w:trPr>
          <w:gridAfter w:val="3"/>
          <w:wAfter w:w="8733" w:type="dxa"/>
          <w:trHeight w:val="308"/>
        </w:trPr>
        <w:tc>
          <w:tcPr>
            <w:tcW w:w="84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2.1</w:t>
            </w:r>
          </w:p>
        </w:tc>
        <w:tc>
          <w:tcPr>
            <w:tcW w:w="497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191"/>
                <w:tab w:val="left" w:pos="2254"/>
                <w:tab w:val="left" w:pos="3282"/>
                <w:tab w:val="left" w:pos="3819"/>
              </w:tabs>
              <w:spacing w:line="288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z w:val="24"/>
                <w:szCs w:val="24"/>
              </w:rPr>
              <w:tab/>
              <w:t>работы</w:t>
            </w:r>
            <w:r w:rsidRPr="007F3C51">
              <w:rPr>
                <w:sz w:val="24"/>
                <w:szCs w:val="24"/>
              </w:rPr>
              <w:tab/>
              <w:t>школы</w:t>
            </w:r>
            <w:r w:rsidRPr="007F3C51">
              <w:rPr>
                <w:sz w:val="24"/>
                <w:szCs w:val="24"/>
              </w:rPr>
              <w:tab/>
              <w:t>по</w:t>
            </w:r>
            <w:r w:rsidRPr="007F3C51">
              <w:rPr>
                <w:sz w:val="24"/>
                <w:szCs w:val="24"/>
              </w:rPr>
              <w:tab/>
              <w:t>вопросам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Июнь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2022г.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3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</w:p>
        </w:tc>
        <w:tc>
          <w:tcPr>
            <w:tcW w:w="2914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314"/>
              </w:tabs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z w:val="24"/>
                <w:szCs w:val="24"/>
              </w:rPr>
              <w:tab/>
              <w:t>объективной</w:t>
            </w:r>
          </w:p>
        </w:tc>
      </w:tr>
      <w:tr w:rsidR="00F26576" w:rsidRPr="007F3C51" w:rsidTr="00F26576">
        <w:trPr>
          <w:gridAfter w:val="3"/>
          <w:wAfter w:w="8733" w:type="dxa"/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  <w:r w:rsidRPr="007F3C51">
              <w:rPr>
                <w:spacing w:val="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</w:t>
            </w:r>
            <w:r w:rsidRPr="007F3C51">
              <w:rPr>
                <w:spacing w:val="6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уровне</w:t>
            </w:r>
          </w:p>
        </w:tc>
      </w:tr>
      <w:tr w:rsidR="00F26576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058"/>
              </w:tabs>
              <w:spacing w:before="6" w:line="296" w:lineRule="exact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598"/>
              </w:tabs>
              <w:spacing w:before="6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F26576" w:rsidRPr="007F3C51" w:rsidTr="00F26576">
        <w:trPr>
          <w:gridAfter w:val="3"/>
          <w:wAfter w:w="8733" w:type="dxa"/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6" w:lineRule="exact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предупреждения</w:t>
            </w:r>
          </w:p>
        </w:tc>
      </w:tr>
      <w:tr w:rsidR="00F26576" w:rsidRPr="007F3C51" w:rsidTr="00F26576">
        <w:trPr>
          <w:gridAfter w:val="3"/>
          <w:wAfter w:w="8733" w:type="dxa"/>
          <w:trHeight w:val="336"/>
        </w:trPr>
        <w:tc>
          <w:tcPr>
            <w:tcW w:w="84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F26576" w:rsidRPr="007F3C51" w:rsidTr="00F26576">
        <w:trPr>
          <w:gridAfter w:val="3"/>
          <w:wAfter w:w="8733" w:type="dxa"/>
          <w:trHeight w:val="647"/>
        </w:trPr>
        <w:tc>
          <w:tcPr>
            <w:tcW w:w="84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2.2</w:t>
            </w:r>
          </w:p>
        </w:tc>
        <w:tc>
          <w:tcPr>
            <w:tcW w:w="497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222"/>
                <w:tab w:val="left" w:pos="3383"/>
              </w:tabs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z w:val="24"/>
                <w:szCs w:val="24"/>
              </w:rPr>
              <w:tab/>
              <w:t>образовательной</w:t>
            </w:r>
            <w:r w:rsidRPr="007F3C51">
              <w:rPr>
                <w:sz w:val="24"/>
                <w:szCs w:val="24"/>
              </w:rPr>
              <w:tab/>
              <w:t>деятельности</w:t>
            </w:r>
          </w:p>
          <w:p w:rsidR="00F26576" w:rsidRPr="007F3C51" w:rsidRDefault="00F26576" w:rsidP="00F26576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школы.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ind w:left="107" w:right="92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конце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четверти,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3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</w:p>
        </w:tc>
        <w:tc>
          <w:tcPr>
            <w:tcW w:w="2914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692"/>
              </w:tabs>
              <w:spacing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z w:val="24"/>
                <w:szCs w:val="24"/>
              </w:rPr>
              <w:tab/>
              <w:t>проблемы</w:t>
            </w:r>
          </w:p>
          <w:p w:rsidR="00F26576" w:rsidRPr="007F3C51" w:rsidRDefault="00F26576" w:rsidP="00F26576">
            <w:pPr>
              <w:pStyle w:val="TableParagraph"/>
              <w:tabs>
                <w:tab w:val="left" w:pos="2634"/>
              </w:tabs>
              <w:spacing w:before="56" w:line="280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(затруднения)</w:t>
            </w:r>
            <w:r w:rsidRPr="007F3C51">
              <w:rPr>
                <w:sz w:val="24"/>
                <w:szCs w:val="24"/>
              </w:rPr>
              <w:tab/>
              <w:t>в</w:t>
            </w:r>
          </w:p>
        </w:tc>
      </w:tr>
      <w:tr w:rsidR="00F26576" w:rsidRPr="007F3C51" w:rsidTr="00F26576">
        <w:trPr>
          <w:gridAfter w:val="3"/>
          <w:wAfter w:w="8733" w:type="dxa"/>
          <w:trHeight w:val="319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474"/>
                <w:tab w:val="left" w:pos="3347"/>
              </w:tabs>
              <w:spacing w:line="289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z w:val="24"/>
                <w:szCs w:val="24"/>
              </w:rPr>
              <w:tab/>
              <w:t>результатов</w:t>
            </w:r>
            <w:r w:rsidRPr="007F3C51">
              <w:rPr>
                <w:sz w:val="24"/>
                <w:szCs w:val="24"/>
              </w:rPr>
              <w:tab/>
              <w:t>мониторинга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617"/>
              </w:tabs>
              <w:spacing w:before="16" w:line="283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организации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F26576" w:rsidRPr="007F3C51" w:rsidTr="00F26576">
        <w:trPr>
          <w:gridAfter w:val="3"/>
          <w:wAfter w:w="8733" w:type="dxa"/>
          <w:trHeight w:val="319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126"/>
                <w:tab w:val="left" w:pos="2932"/>
              </w:tabs>
              <w:spacing w:line="292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предметных</w:t>
            </w:r>
            <w:r w:rsidRPr="007F3C51">
              <w:rPr>
                <w:sz w:val="24"/>
                <w:szCs w:val="24"/>
              </w:rPr>
              <w:tab/>
              <w:t>и</w:t>
            </w:r>
            <w:r w:rsidRPr="007F3C51">
              <w:rPr>
                <w:sz w:val="24"/>
                <w:szCs w:val="24"/>
              </w:rPr>
              <w:tab/>
            </w:r>
            <w:proofErr w:type="spellStart"/>
            <w:r w:rsidRPr="007F3C51">
              <w:rPr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192"/>
              </w:tabs>
              <w:spacing w:line="29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12"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осуществлении</w:t>
            </w:r>
          </w:p>
        </w:tc>
      </w:tr>
      <w:tr w:rsidR="00F26576" w:rsidRPr="007F3C51" w:rsidTr="00F26576">
        <w:trPr>
          <w:gridAfter w:val="3"/>
          <w:wAfter w:w="8733" w:type="dxa"/>
          <w:trHeight w:val="318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внутренней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руководители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6"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образовательной</w:t>
            </w:r>
          </w:p>
        </w:tc>
      </w:tr>
      <w:tr w:rsidR="00F26576" w:rsidRPr="007F3C51" w:rsidTr="00F26576">
        <w:trPr>
          <w:gridAfter w:val="3"/>
          <w:wAfter w:w="8733" w:type="dxa"/>
          <w:trHeight w:val="317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7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2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деятельности,</w:t>
            </w:r>
          </w:p>
        </w:tc>
      </w:tr>
      <w:tr w:rsidR="00F26576" w:rsidRPr="007F3C51" w:rsidTr="00F26576">
        <w:trPr>
          <w:gridAfter w:val="3"/>
          <w:wAfter w:w="8733" w:type="dxa"/>
          <w:trHeight w:val="314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2" w:line="292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определены</w:t>
            </w:r>
          </w:p>
        </w:tc>
      </w:tr>
      <w:tr w:rsidR="00F26576" w:rsidRPr="007F3C51" w:rsidTr="00F26576">
        <w:trPr>
          <w:gridAfter w:val="3"/>
          <w:wAfter w:w="8733" w:type="dxa"/>
          <w:trHeight w:val="326"/>
        </w:trPr>
        <w:tc>
          <w:tcPr>
            <w:tcW w:w="84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372"/>
              </w:tabs>
              <w:spacing w:before="2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направления</w:t>
            </w:r>
            <w:r w:rsidRPr="007F3C51">
              <w:rPr>
                <w:sz w:val="24"/>
                <w:szCs w:val="24"/>
              </w:rPr>
              <w:tab/>
              <w:t>для</w:t>
            </w: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1677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устранения</w:t>
            </w:r>
          </w:p>
          <w:p w:rsidR="00CE65EA" w:rsidRPr="007F3C51" w:rsidRDefault="002C071C">
            <w:pPr>
              <w:pStyle w:val="TableParagraph"/>
              <w:tabs>
                <w:tab w:val="left" w:pos="1676"/>
                <w:tab w:val="left" w:pos="2154"/>
              </w:tabs>
              <w:spacing w:before="15" w:line="266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выявленных пробелов.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учащиеся,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риски</w:t>
            </w:r>
          </w:p>
          <w:p w:rsidR="00CE65EA" w:rsidRPr="007F3C51" w:rsidRDefault="002C071C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355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2.3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1865"/>
                <w:tab w:val="left" w:pos="4158"/>
              </w:tabs>
              <w:spacing w:line="280" w:lineRule="auto"/>
              <w:ind w:left="109" w:right="16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z w:val="24"/>
                <w:szCs w:val="24"/>
              </w:rPr>
              <w:tab/>
              <w:t>перспективного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плана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квалификации.</w:t>
            </w:r>
          </w:p>
          <w:p w:rsidR="00CE65EA" w:rsidRPr="007F3C51" w:rsidRDefault="002C071C">
            <w:pPr>
              <w:pStyle w:val="TableParagraph"/>
              <w:tabs>
                <w:tab w:val="left" w:pos="1764"/>
                <w:tab w:val="left" w:pos="3268"/>
              </w:tabs>
              <w:spacing w:line="259" w:lineRule="auto"/>
              <w:ind w:left="109" w:righ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z w:val="24"/>
                <w:szCs w:val="24"/>
              </w:rPr>
              <w:tab/>
              <w:t>повышения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квалификации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школы.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6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5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школе</w:t>
            </w:r>
            <w:r w:rsidRPr="007F3C51">
              <w:rPr>
                <w:spacing w:val="5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разработан</w:t>
            </w:r>
            <w:r w:rsidRPr="007F3C51">
              <w:rPr>
                <w:spacing w:val="6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реализуется</w:t>
            </w:r>
          </w:p>
          <w:p w:rsidR="00CE65EA" w:rsidRPr="007F3C51" w:rsidRDefault="002C071C">
            <w:pPr>
              <w:pStyle w:val="TableParagraph"/>
              <w:tabs>
                <w:tab w:val="left" w:pos="2214"/>
              </w:tabs>
              <w:spacing w:line="259" w:lineRule="auto"/>
              <w:ind w:left="110" w:right="16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перспективный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план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</w:p>
          <w:p w:rsidR="00CE65EA" w:rsidRPr="007F3C51" w:rsidRDefault="002C071C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квалификации.</w:t>
            </w:r>
          </w:p>
          <w:p w:rsidR="00CE65EA" w:rsidRPr="007F3C51" w:rsidRDefault="002C071C">
            <w:pPr>
              <w:pStyle w:val="TableParagraph"/>
              <w:tabs>
                <w:tab w:val="left" w:pos="1701"/>
                <w:tab w:val="left" w:pos="2598"/>
              </w:tabs>
              <w:spacing w:before="17" w:line="259" w:lineRule="auto"/>
              <w:ind w:left="110" w:right="16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Обеспечены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обучения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курсах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</w:p>
          <w:p w:rsidR="00CE65EA" w:rsidRPr="007F3C51" w:rsidRDefault="002C071C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квалификации.</w:t>
            </w:r>
          </w:p>
        </w:tc>
      </w:tr>
      <w:tr w:rsidR="00CE65EA" w:rsidRPr="007F3C51">
        <w:trPr>
          <w:trHeight w:val="308"/>
        </w:trPr>
        <w:tc>
          <w:tcPr>
            <w:tcW w:w="84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2.4</w:t>
            </w:r>
          </w:p>
        </w:tc>
        <w:tc>
          <w:tcPr>
            <w:tcW w:w="497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2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плана</w:t>
            </w:r>
            <w:r w:rsidRPr="007F3C51">
              <w:rPr>
                <w:spacing w:val="2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2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2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Август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z w:val="24"/>
                <w:szCs w:val="24"/>
              </w:rPr>
              <w:tab/>
              <w:t>директора</w:t>
            </w:r>
          </w:p>
          <w:p w:rsidR="003E70A2" w:rsidRPr="007F3C51" w:rsidRDefault="003E70A2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школе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разработан</w:t>
            </w:r>
            <w:r w:rsidRPr="007F3C51">
              <w:rPr>
                <w:spacing w:val="6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</w:tc>
      </w:tr>
      <w:tr w:rsidR="00CE65EA" w:rsidRPr="007F3C51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1210"/>
                <w:tab w:val="left" w:pos="2852"/>
                <w:tab w:val="left" w:pos="4032"/>
              </w:tabs>
              <w:spacing w:before="5" w:line="296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учетом</w:t>
            </w:r>
            <w:r w:rsidRPr="007F3C51">
              <w:rPr>
                <w:sz w:val="24"/>
                <w:szCs w:val="24"/>
              </w:rPr>
              <w:tab/>
              <w:t>результатов</w:t>
            </w:r>
            <w:r w:rsidRPr="007F3C51">
              <w:rPr>
                <w:sz w:val="24"/>
                <w:szCs w:val="24"/>
              </w:rPr>
              <w:tab/>
              <w:t>анализа</w:t>
            </w:r>
            <w:r w:rsidRPr="007F3C51">
              <w:rPr>
                <w:sz w:val="24"/>
                <w:szCs w:val="24"/>
              </w:rPr>
              <w:tab/>
              <w:t>уровня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5" w:line="29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2209"/>
              </w:tabs>
              <w:spacing w:before="5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реализуется</w:t>
            </w:r>
            <w:r w:rsidRPr="007F3C51">
              <w:rPr>
                <w:sz w:val="24"/>
                <w:szCs w:val="24"/>
              </w:rPr>
              <w:tab/>
              <w:t>план</w:t>
            </w:r>
          </w:p>
        </w:tc>
      </w:tr>
      <w:tr w:rsidR="00CE65EA" w:rsidRPr="007F3C51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8" w:line="294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организации</w:t>
            </w:r>
            <w:r w:rsidRPr="007F3C51">
              <w:rPr>
                <w:spacing w:val="3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4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3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3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tabs>
                <w:tab w:val="left" w:pos="2233"/>
              </w:tabs>
              <w:spacing w:before="8" w:line="29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5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работы.</w:t>
            </w:r>
          </w:p>
        </w:tc>
      </w:tr>
      <w:tr w:rsidR="00CE65EA" w:rsidRPr="007F3C51">
        <w:trPr>
          <w:trHeight w:val="18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8" w:line="259" w:lineRule="auto"/>
              <w:ind w:left="109" w:right="16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3"/>
              <w:ind w:left="110" w:right="13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Обеспечено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w w:val="95"/>
                <w:sz w:val="24"/>
                <w:szCs w:val="24"/>
              </w:rPr>
              <w:t>методическое</w:t>
            </w:r>
          </w:p>
          <w:p w:rsidR="00CE65EA" w:rsidRPr="007F3C51" w:rsidRDefault="002C071C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сопровождение</w:t>
            </w:r>
          </w:p>
          <w:p w:rsidR="00CE65EA" w:rsidRPr="007F3C51" w:rsidRDefault="002C071C">
            <w:pPr>
              <w:pStyle w:val="TableParagraph"/>
              <w:tabs>
                <w:tab w:val="left" w:pos="2469"/>
              </w:tabs>
              <w:spacing w:line="29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z w:val="24"/>
                <w:szCs w:val="24"/>
              </w:rPr>
              <w:tab/>
              <w:t>по</w:t>
            </w:r>
          </w:p>
          <w:p w:rsidR="00CE65EA" w:rsidRPr="007F3C51" w:rsidRDefault="002C071C">
            <w:pPr>
              <w:pStyle w:val="TableParagraph"/>
              <w:tabs>
                <w:tab w:val="left" w:pos="2597"/>
              </w:tabs>
              <w:ind w:left="110" w:right="16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предупреждению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</w:tc>
      </w:tr>
      <w:tr w:rsidR="00CE65EA" w:rsidRPr="007F3C51">
        <w:trPr>
          <w:trHeight w:val="346"/>
        </w:trPr>
        <w:tc>
          <w:tcPr>
            <w:tcW w:w="84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CE65EA" w:rsidRPr="007F3C51" w:rsidRDefault="002C071C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 w:rsidTr="003E70A2">
        <w:trPr>
          <w:trHeight w:val="7616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2.5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109" w:right="39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 педагогов с целью распространения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эффективного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педагогического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опыта: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5" w:firstLine="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Педсовет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«Поиск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путей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обновленных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ФГОС»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3219"/>
              </w:tabs>
              <w:spacing w:line="259" w:lineRule="auto"/>
              <w:ind w:right="184" w:firstLine="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Семинар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«Организация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дифференцированного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помощью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цифровых инструментов»</w:t>
            </w:r>
          </w:p>
          <w:p w:rsidR="00CE65EA" w:rsidRPr="007F3C51" w:rsidRDefault="00AB771C" w:rsidP="00AB771C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071C" w:rsidRPr="007F3C51">
              <w:rPr>
                <w:sz w:val="24"/>
                <w:szCs w:val="24"/>
              </w:rPr>
              <w:t>Декада</w:t>
            </w:r>
            <w:r w:rsidR="002C071C" w:rsidRPr="007F3C51">
              <w:rPr>
                <w:spacing w:val="3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открытых</w:t>
            </w:r>
            <w:r w:rsidR="002C071C" w:rsidRPr="007F3C51">
              <w:rPr>
                <w:spacing w:val="71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уроков</w:t>
            </w:r>
            <w:r w:rsidR="002C071C" w:rsidRPr="007F3C51">
              <w:rPr>
                <w:spacing w:val="67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по</w:t>
            </w:r>
            <w:r w:rsidR="002C071C" w:rsidRPr="007F3C51">
              <w:rPr>
                <w:spacing w:val="68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теме</w:t>
            </w:r>
          </w:p>
          <w:p w:rsidR="00CE65EA" w:rsidRPr="007F3C51" w:rsidRDefault="002C071C">
            <w:pPr>
              <w:pStyle w:val="TableParagraph"/>
              <w:spacing w:before="13" w:line="259" w:lineRule="auto"/>
              <w:ind w:left="109" w:right="18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«Формирование цифровой грамотности 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учетом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требований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ФГОС»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7" w:firstLine="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Семинар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«Современный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свете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внедрения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ФГОС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3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поколения»</w:t>
            </w:r>
          </w:p>
          <w:p w:rsidR="00CE65EA" w:rsidRPr="007F3C51" w:rsidRDefault="00CE65EA" w:rsidP="00AB771C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left="109" w:right="185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Май </w:t>
            </w:r>
            <w:r w:rsidR="002C071C" w:rsidRPr="007F3C51">
              <w:rPr>
                <w:sz w:val="24"/>
                <w:szCs w:val="24"/>
              </w:rPr>
              <w:t>2022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before="1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Декабрь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Август</w:t>
            </w:r>
            <w:r w:rsidR="002C071C" w:rsidRPr="007F3C51">
              <w:rPr>
                <w:spacing w:val="-9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spacing w:before="1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Декабрь 2022-Апрель</w:t>
            </w:r>
            <w:r w:rsidR="002C071C" w:rsidRPr="007F3C51">
              <w:rPr>
                <w:spacing w:val="-9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Февраль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3C51">
              <w:rPr>
                <w:spacing w:val="-7"/>
                <w:sz w:val="24"/>
                <w:szCs w:val="24"/>
              </w:rPr>
              <w:t>Май</w:t>
            </w:r>
            <w:r w:rsidR="002C071C" w:rsidRPr="007F3C51">
              <w:rPr>
                <w:spacing w:val="-7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26576" w:rsidRPr="007F3C51" w:rsidRDefault="00F26576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E70A2" w:rsidRPr="007F3C51" w:rsidRDefault="003E70A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E70A2" w:rsidRPr="007F3C51" w:rsidRDefault="003E70A2" w:rsidP="003E70A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Учителя-предметники</w:t>
            </w:r>
          </w:p>
          <w:p w:rsidR="003E70A2" w:rsidRPr="007F3C51" w:rsidRDefault="003E70A2">
            <w:pPr>
              <w:pStyle w:val="TableParagraph"/>
              <w:spacing w:before="1"/>
              <w:ind w:left="92" w:right="79"/>
              <w:jc w:val="center"/>
              <w:rPr>
                <w:sz w:val="24"/>
                <w:szCs w:val="24"/>
              </w:rPr>
            </w:pPr>
          </w:p>
          <w:p w:rsidR="003E70A2" w:rsidRPr="007F3C51" w:rsidRDefault="003E70A2">
            <w:pPr>
              <w:pStyle w:val="TableParagraph"/>
              <w:spacing w:before="1"/>
              <w:ind w:left="92" w:right="79"/>
              <w:jc w:val="center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 w:line="298" w:lineRule="exact"/>
              <w:ind w:left="110" w:right="615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1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квалификации</w:t>
            </w:r>
          </w:p>
          <w:p w:rsidR="00CE65EA" w:rsidRPr="007F3C51" w:rsidRDefault="002C071C">
            <w:pPr>
              <w:pStyle w:val="TableParagraph"/>
              <w:tabs>
                <w:tab w:val="left" w:pos="2665"/>
              </w:tabs>
              <w:spacing w:line="259" w:lineRule="auto"/>
              <w:ind w:left="110" w:right="9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tabs>
                <w:tab w:val="left" w:pos="2235"/>
              </w:tabs>
              <w:spacing w:line="261" w:lineRule="auto"/>
              <w:ind w:left="110" w:right="15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преподавания</w:t>
            </w:r>
            <w:r w:rsidRPr="007F3C51">
              <w:rPr>
                <w:sz w:val="24"/>
                <w:szCs w:val="24"/>
              </w:rPr>
              <w:tab/>
              <w:t>и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16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использования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166"/>
              <w:jc w:val="both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современных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методов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технологий обучения.</w:t>
            </w:r>
          </w:p>
        </w:tc>
      </w:tr>
    </w:tbl>
    <w:p w:rsidR="00CE65EA" w:rsidRPr="007F3C51" w:rsidRDefault="00CE65EA">
      <w:pPr>
        <w:spacing w:line="259" w:lineRule="auto"/>
        <w:jc w:val="both"/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8969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 w:rsidP="00AB771C">
            <w:pPr>
              <w:pStyle w:val="TableParagraph"/>
              <w:tabs>
                <w:tab w:val="left" w:pos="845"/>
                <w:tab w:val="left" w:pos="2986"/>
                <w:tab w:val="left" w:pos="3857"/>
              </w:tabs>
              <w:ind w:right="99"/>
              <w:jc w:val="both"/>
              <w:rPr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Обмен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опытом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предметников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объединений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</w:t>
            </w:r>
            <w:proofErr w:type="spellStart"/>
            <w:r w:rsidRPr="007F3C51">
              <w:rPr>
                <w:sz w:val="24"/>
                <w:szCs w:val="24"/>
              </w:rPr>
              <w:t>взаимопосещение</w:t>
            </w:r>
            <w:proofErr w:type="spellEnd"/>
            <w:r w:rsidRPr="007F3C51">
              <w:rPr>
                <w:sz w:val="24"/>
                <w:szCs w:val="24"/>
              </w:rPr>
              <w:t xml:space="preserve"> уроков/ представление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опыта работы в рамках ШМО, разработка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инновационных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проектов,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направленных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5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</w:p>
          <w:p w:rsidR="00CE65EA" w:rsidRPr="007F3C51" w:rsidRDefault="002C071C">
            <w:pPr>
              <w:pStyle w:val="TableParagraph"/>
              <w:spacing w:line="285" w:lineRule="exact"/>
              <w:ind w:left="1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четверть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59" w:lineRule="auto"/>
              <w:ind w:left="361" w:right="353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4861A6">
            <w:pPr>
              <w:pStyle w:val="TableParagrap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Учителя-предметники</w:t>
            </w: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4861A6" w:rsidRPr="007F3C51" w:rsidRDefault="004861A6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3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Руководители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4200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2C071C" w:rsidP="00AB771C">
            <w:pPr>
              <w:pStyle w:val="TableParagraph"/>
              <w:tabs>
                <w:tab w:val="left" w:pos="2389"/>
              </w:tabs>
              <w:spacing w:line="259" w:lineRule="auto"/>
              <w:ind w:left="109" w:right="18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Участие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учителей-предметников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(семинаров,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конференций,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мастер-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классов,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научно-практических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конференций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т.п.)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="00AB771C">
              <w:rPr>
                <w:sz w:val="24"/>
                <w:szCs w:val="24"/>
              </w:rPr>
              <w:t xml:space="preserve">школьном, </w:t>
            </w:r>
            <w:bookmarkStart w:id="0" w:name="_GoBack"/>
            <w:bookmarkEnd w:id="0"/>
            <w:r w:rsidR="00AB771C">
              <w:rPr>
                <w:sz w:val="24"/>
                <w:szCs w:val="24"/>
              </w:rPr>
              <w:t xml:space="preserve">муниципальном ,региональном </w:t>
            </w:r>
            <w:r w:rsidRPr="007F3C51">
              <w:rPr>
                <w:sz w:val="24"/>
                <w:szCs w:val="24"/>
              </w:rPr>
              <w:t>уровн</w:t>
            </w:r>
            <w:r w:rsidR="004861A6" w:rsidRPr="007F3C51">
              <w:rPr>
                <w:sz w:val="24"/>
                <w:szCs w:val="24"/>
              </w:rPr>
              <w:t>е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92" w:right="85"/>
              <w:jc w:val="center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33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,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1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квалификации</w:t>
            </w:r>
          </w:p>
          <w:p w:rsidR="00CE65EA" w:rsidRPr="007F3C51" w:rsidRDefault="002C071C">
            <w:pPr>
              <w:pStyle w:val="TableParagraph"/>
              <w:tabs>
                <w:tab w:val="left" w:pos="2665"/>
              </w:tabs>
              <w:spacing w:line="259" w:lineRule="auto"/>
              <w:ind w:left="110" w:right="9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tabs>
                <w:tab w:val="left" w:pos="2235"/>
              </w:tabs>
              <w:spacing w:line="261" w:lineRule="auto"/>
              <w:ind w:left="110" w:right="15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преподавания</w:t>
            </w:r>
            <w:r w:rsidRPr="007F3C51">
              <w:rPr>
                <w:sz w:val="24"/>
                <w:szCs w:val="24"/>
              </w:rPr>
              <w:tab/>
              <w:t>и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16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использования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</w:p>
          <w:p w:rsidR="00CE65EA" w:rsidRPr="007F3C51" w:rsidRDefault="002C07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современных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методов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  <w:p w:rsidR="00CE65EA" w:rsidRPr="007F3C51" w:rsidRDefault="002C071C">
            <w:pPr>
              <w:pStyle w:val="TableParagraph"/>
              <w:spacing w:before="9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технологий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обучения.</w:t>
            </w:r>
          </w:p>
        </w:tc>
      </w:tr>
      <w:tr w:rsidR="00CE65EA" w:rsidRPr="007F3C51">
        <w:trPr>
          <w:trHeight w:val="2433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2.6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1" w:lineRule="exact"/>
              <w:ind w:left="1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Изучение     </w:t>
            </w:r>
            <w:r w:rsidRPr="007F3C51">
              <w:rPr>
                <w:spacing w:val="2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на      </w:t>
            </w:r>
            <w:r w:rsidRPr="007F3C51">
              <w:rPr>
                <w:spacing w:val="2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заседаниях      </w:t>
            </w:r>
            <w:r w:rsidRPr="007F3C51">
              <w:rPr>
                <w:spacing w:val="2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  <w:p w:rsidR="00CE65EA" w:rsidRPr="007F3C51" w:rsidRDefault="002C071C">
            <w:pPr>
              <w:pStyle w:val="TableParagraph"/>
              <w:spacing w:before="2" w:line="237" w:lineRule="auto"/>
              <w:ind w:left="109" w:right="18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«Методических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рекомендаций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предметов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 организациях с высокой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рисками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»,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размещенные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сайте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ФГБНУ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«Федеральный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институт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педагогических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измерений»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(ФИПИ)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ind w:left="107" w:right="6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Сентябрь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октябрь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</w:p>
        </w:tc>
        <w:tc>
          <w:tcPr>
            <w:tcW w:w="2911" w:type="dxa"/>
          </w:tcPr>
          <w:p w:rsidR="00CE65EA" w:rsidRPr="007F3C51" w:rsidRDefault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</w:t>
            </w:r>
            <w:r w:rsidR="002C071C" w:rsidRPr="007F3C51">
              <w:rPr>
                <w:sz w:val="24"/>
                <w:szCs w:val="24"/>
              </w:rPr>
              <w:t>уководители</w:t>
            </w:r>
            <w:r w:rsidR="002C071C" w:rsidRPr="007F3C51">
              <w:rPr>
                <w:spacing w:val="-1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1967"/>
                <w:tab w:val="left" w:pos="2595"/>
              </w:tabs>
              <w:spacing w:line="249" w:lineRule="auto"/>
              <w:ind w:left="110" w:right="16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уровня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компетентности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3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3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</w:p>
        </w:tc>
      </w:tr>
      <w:tr w:rsidR="00CE65EA" w:rsidRPr="007F3C51">
        <w:trPr>
          <w:trHeight w:val="352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spacing w:line="298" w:lineRule="exact"/>
              <w:ind w:left="837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3.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повышение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качества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образования,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снижение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уровня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учебной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2258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2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1523"/>
                <w:tab w:val="left" w:pos="2231"/>
                <w:tab w:val="left" w:pos="3502"/>
              </w:tabs>
              <w:ind w:left="109" w:right="9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z w:val="24"/>
                <w:szCs w:val="24"/>
              </w:rPr>
              <w:tab/>
              <w:t>психологического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(проведение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психологической</w:t>
            </w:r>
            <w:r w:rsidRPr="007F3C51">
              <w:rPr>
                <w:sz w:val="24"/>
                <w:szCs w:val="24"/>
              </w:rPr>
              <w:tab/>
              <w:t>диагностики</w:t>
            </w:r>
            <w:r w:rsidRPr="007F3C51">
              <w:rPr>
                <w:spacing w:val="1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создание</w:t>
            </w:r>
            <w:r w:rsidRPr="007F3C51">
              <w:rPr>
                <w:sz w:val="24"/>
                <w:szCs w:val="24"/>
              </w:rPr>
              <w:tab/>
              <w:t>банка</w:t>
            </w:r>
            <w:r w:rsidRPr="007F3C51">
              <w:rPr>
                <w:spacing w:val="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психологических</w:t>
            </w:r>
          </w:p>
          <w:p w:rsidR="00CE65EA" w:rsidRPr="007F3C51" w:rsidRDefault="002C071C">
            <w:pPr>
              <w:pStyle w:val="TableParagraph"/>
              <w:tabs>
                <w:tab w:val="left" w:pos="1165"/>
                <w:tab w:val="left" w:pos="2462"/>
                <w:tab w:val="left" w:pos="2798"/>
                <w:tab w:val="left" w:pos="3081"/>
                <w:tab w:val="left" w:pos="3952"/>
              </w:tabs>
              <w:ind w:left="109" w:right="10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данных</w:t>
            </w:r>
            <w:r w:rsidRPr="007F3C51">
              <w:rPr>
                <w:sz w:val="24"/>
                <w:szCs w:val="24"/>
              </w:rPr>
              <w:tab/>
              <w:t>учащихся</w:t>
            </w:r>
            <w:r w:rsidRPr="007F3C51">
              <w:rPr>
                <w:sz w:val="24"/>
                <w:szCs w:val="24"/>
              </w:rPr>
              <w:tab/>
              <w:t>с</w:t>
            </w:r>
            <w:r w:rsidRPr="007F3C51">
              <w:rPr>
                <w:sz w:val="24"/>
                <w:szCs w:val="24"/>
              </w:rPr>
              <w:tab/>
              <w:t>рисками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проектирование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2" w:lineRule="exact"/>
              <w:ind w:left="92" w:right="85"/>
              <w:jc w:val="center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2C071C" w:rsidP="00F26576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</w:t>
            </w:r>
            <w:r w:rsidRPr="007F3C51">
              <w:rPr>
                <w:spacing w:val="12"/>
                <w:sz w:val="24"/>
                <w:szCs w:val="24"/>
              </w:rPr>
              <w:t xml:space="preserve"> </w:t>
            </w:r>
            <w:r w:rsidR="00F26576" w:rsidRPr="007F3C51">
              <w:rPr>
                <w:sz w:val="24"/>
                <w:szCs w:val="24"/>
              </w:rPr>
              <w:t>ОУ</w:t>
            </w:r>
          </w:p>
          <w:p w:rsidR="00CE65EA" w:rsidRPr="007F3C51" w:rsidRDefault="00CE65EA">
            <w:pPr>
              <w:pStyle w:val="TableParagraph"/>
              <w:spacing w:before="15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об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spacing w:before="49"/>
              <w:ind w:left="11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1564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2381"/>
                <w:tab w:val="left" w:pos="4727"/>
              </w:tabs>
              <w:ind w:left="109" w:right="9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индивидуальной</w:t>
            </w:r>
            <w:r w:rsidRPr="007F3C51">
              <w:rPr>
                <w:sz w:val="24"/>
                <w:szCs w:val="24"/>
              </w:rPr>
              <w:tab/>
              <w:t>психологической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траектории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учащегося).</w:t>
            </w:r>
          </w:p>
          <w:p w:rsidR="00CE65EA" w:rsidRPr="007F3C51" w:rsidRDefault="002C071C">
            <w:pPr>
              <w:pStyle w:val="TableParagraph"/>
              <w:tabs>
                <w:tab w:val="left" w:pos="1417"/>
                <w:tab w:val="left" w:pos="2705"/>
                <w:tab w:val="left" w:pos="4672"/>
              </w:tabs>
              <w:spacing w:line="259" w:lineRule="auto"/>
              <w:ind w:left="109" w:right="17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классификации</w:t>
            </w:r>
            <w:r w:rsidRPr="007F3C51">
              <w:rPr>
                <w:spacing w:val="2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рисками</w:t>
            </w:r>
            <w:r w:rsidRPr="007F3C51">
              <w:rPr>
                <w:sz w:val="24"/>
                <w:szCs w:val="24"/>
              </w:rPr>
              <w:tab/>
              <w:t>учебной</w:t>
            </w:r>
            <w:r w:rsidRPr="007F3C51">
              <w:rPr>
                <w:sz w:val="24"/>
                <w:szCs w:val="24"/>
              </w:rPr>
              <w:tab/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5"/>
                <w:sz w:val="24"/>
                <w:szCs w:val="24"/>
              </w:rPr>
              <w:t>в</w:t>
            </w:r>
          </w:p>
          <w:p w:rsidR="00CE65EA" w:rsidRPr="007F3C51" w:rsidRDefault="002C071C">
            <w:pPr>
              <w:pStyle w:val="TableParagraph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причинами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затруднений</w:t>
            </w: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76"/>
              </w:tabs>
              <w:spacing w:line="259" w:lineRule="auto"/>
              <w:ind w:left="110" w:right="9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педагог-психолог</w:t>
            </w:r>
            <w:r w:rsidR="004861A6" w:rsidRPr="007F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361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4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745"/>
                <w:tab w:val="left" w:pos="1229"/>
                <w:tab w:val="left" w:pos="1483"/>
                <w:tab w:val="left" w:pos="1575"/>
                <w:tab w:val="left" w:pos="1983"/>
                <w:tab w:val="left" w:pos="2879"/>
                <w:tab w:val="left" w:pos="2999"/>
                <w:tab w:val="left" w:pos="3461"/>
                <w:tab w:val="left" w:pos="3531"/>
                <w:tab w:val="left" w:pos="4019"/>
                <w:tab w:val="left" w:pos="4200"/>
              </w:tabs>
              <w:spacing w:line="261" w:lineRule="auto"/>
              <w:ind w:left="109" w:right="10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обучения</w:t>
            </w:r>
            <w:r w:rsidRPr="007F3C51">
              <w:rPr>
                <w:sz w:val="24"/>
                <w:szCs w:val="24"/>
              </w:rPr>
              <w:tab/>
              <w:t>с</w:t>
            </w:r>
            <w:r w:rsidRPr="007F3C51">
              <w:rPr>
                <w:sz w:val="24"/>
                <w:szCs w:val="24"/>
              </w:rPr>
              <w:tab/>
              <w:t>учетом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индивидуализации,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учета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индивидуальных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целях</w:t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>поддержки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(формирования)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z w:val="24"/>
                <w:szCs w:val="24"/>
              </w:rPr>
              <w:tab/>
              <w:t>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познавательной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мотивации,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предупреждения 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1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1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планов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ликвидации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дефицитов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всех</w:t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z w:val="24"/>
                <w:szCs w:val="24"/>
              </w:rPr>
              <w:tab/>
              <w:t>имеющих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риски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="004861A6" w:rsidRPr="007F3C51">
              <w:rPr>
                <w:sz w:val="24"/>
                <w:szCs w:val="24"/>
              </w:rPr>
              <w:t xml:space="preserve">, </w:t>
            </w:r>
            <w:r w:rsidRPr="007F3C5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663"/>
              </w:tabs>
              <w:spacing w:before="45" w:line="278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испытывающих</w:t>
            </w:r>
          </w:p>
          <w:p w:rsidR="00CE65EA" w:rsidRPr="007F3C51" w:rsidRDefault="002C071C">
            <w:pPr>
              <w:pStyle w:val="TableParagraph"/>
              <w:spacing w:line="266" w:lineRule="auto"/>
              <w:ind w:left="110" w:right="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трудности в обучении.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Увеличение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</w:p>
          <w:p w:rsidR="00CE65EA" w:rsidRPr="007F3C51" w:rsidRDefault="002C071C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демонстрирующих</w:t>
            </w:r>
          </w:p>
          <w:p w:rsidR="00CE65EA" w:rsidRPr="007F3C51" w:rsidRDefault="002C071C">
            <w:pPr>
              <w:pStyle w:val="TableParagraph"/>
              <w:tabs>
                <w:tab w:val="left" w:pos="2536"/>
              </w:tabs>
              <w:spacing w:line="259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индивидуальный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прогресс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3"/>
                <w:sz w:val="24"/>
                <w:szCs w:val="24"/>
              </w:rPr>
              <w:t>по</w:t>
            </w:r>
          </w:p>
          <w:p w:rsidR="00CE65EA" w:rsidRPr="007F3C51" w:rsidRDefault="002C071C">
            <w:pPr>
              <w:pStyle w:val="TableParagraph"/>
              <w:tabs>
                <w:tab w:val="left" w:pos="1856"/>
              </w:tabs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достижению</w:t>
            </w:r>
            <w:r w:rsidRPr="007F3C51">
              <w:rPr>
                <w:sz w:val="24"/>
                <w:szCs w:val="24"/>
              </w:rPr>
              <w:tab/>
              <w:t>учебных</w:t>
            </w:r>
          </w:p>
          <w:p w:rsidR="00CE65EA" w:rsidRPr="007F3C51" w:rsidRDefault="002C071C">
            <w:pPr>
              <w:pStyle w:val="TableParagraph"/>
              <w:spacing w:before="50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результатов</w:t>
            </w:r>
          </w:p>
        </w:tc>
      </w:tr>
      <w:tr w:rsidR="00CE65EA" w:rsidRPr="007F3C51">
        <w:trPr>
          <w:trHeight w:val="354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217" w:right="2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осуществление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психологической поддержки 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имеющих риски 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Оказание адресной специализированной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поддержки учащимся, проживающим 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сложных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социально-экономических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2C071C" w:rsidP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="004861A6" w:rsidRPr="007F3C51">
              <w:rPr>
                <w:sz w:val="24"/>
                <w:szCs w:val="24"/>
              </w:rPr>
              <w:t xml:space="preserve">, </w:t>
            </w:r>
            <w:r w:rsidR="004861A6" w:rsidRPr="007F3C51">
              <w:rPr>
                <w:spacing w:val="1"/>
                <w:sz w:val="24"/>
                <w:szCs w:val="24"/>
              </w:rPr>
              <w:t>к</w:t>
            </w:r>
            <w:r w:rsidRPr="007F3C51">
              <w:rPr>
                <w:sz w:val="24"/>
                <w:szCs w:val="24"/>
              </w:rPr>
              <w:t>лассные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="004861A6" w:rsidRPr="007F3C51">
              <w:rPr>
                <w:sz w:val="24"/>
                <w:szCs w:val="24"/>
              </w:rPr>
              <w:t>педагог</w:t>
            </w:r>
            <w:r w:rsidRPr="007F3C51">
              <w:rPr>
                <w:sz w:val="24"/>
                <w:szCs w:val="24"/>
              </w:rPr>
              <w:t>-психолог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</w:p>
          <w:p w:rsidR="00CE65EA" w:rsidRPr="007F3C51" w:rsidRDefault="00CE65EA">
            <w:pPr>
              <w:pStyle w:val="TableParagraph"/>
              <w:tabs>
                <w:tab w:val="left" w:pos="2276"/>
              </w:tabs>
              <w:spacing w:line="29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  <w:tab w:val="left" w:pos="1663"/>
              </w:tabs>
              <w:spacing w:before="22" w:line="259" w:lineRule="auto"/>
              <w:ind w:left="218" w:right="9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риски</w:t>
            </w:r>
          </w:p>
          <w:p w:rsidR="00CE65EA" w:rsidRPr="007F3C51" w:rsidRDefault="002C071C">
            <w:pPr>
              <w:pStyle w:val="TableParagraph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</w:tabs>
              <w:spacing w:before="25" w:line="259" w:lineRule="auto"/>
              <w:ind w:left="218" w:right="193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низкую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школьную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мотивацию</w:t>
            </w:r>
          </w:p>
        </w:tc>
      </w:tr>
    </w:tbl>
    <w:p w:rsidR="00CE65EA" w:rsidRPr="007F3C51" w:rsidRDefault="00CE65EA">
      <w:pPr>
        <w:spacing w:line="259" w:lineRule="auto"/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966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2C071C" w:rsidP="004861A6">
            <w:pPr>
              <w:pStyle w:val="TableParagraph"/>
              <w:tabs>
                <w:tab w:val="left" w:pos="1958"/>
              </w:tabs>
              <w:spacing w:line="259" w:lineRule="auto"/>
              <w:ind w:left="110" w:right="9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социальный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педагог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="004861A6" w:rsidRPr="007F3C51">
              <w:rPr>
                <w:spacing w:val="-62"/>
                <w:sz w:val="24"/>
                <w:szCs w:val="24"/>
              </w:rPr>
              <w:t>,</w:t>
            </w:r>
            <w:r w:rsidRPr="007F3C5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2582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2404"/>
              </w:tabs>
              <w:spacing w:line="291" w:lineRule="exact"/>
              <w:ind w:left="21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Внедрение</w:t>
            </w:r>
            <w:r w:rsidRPr="007F3C51">
              <w:rPr>
                <w:sz w:val="24"/>
                <w:szCs w:val="24"/>
              </w:rPr>
              <w:tab/>
              <w:t>эффективных</w:t>
            </w:r>
          </w:p>
          <w:p w:rsidR="00CE65EA" w:rsidRPr="007F3C51" w:rsidRDefault="002C071C">
            <w:pPr>
              <w:pStyle w:val="TableParagraph"/>
              <w:spacing w:before="25" w:line="259" w:lineRule="auto"/>
              <w:ind w:left="107" w:right="101"/>
              <w:jc w:val="both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современных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технологий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приемов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урочной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внеурочной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="00F26576" w:rsidRPr="007F3C51">
              <w:rPr>
                <w:sz w:val="24"/>
                <w:szCs w:val="24"/>
              </w:rPr>
              <w:t>,</w:t>
            </w:r>
            <w:r w:rsidR="004861A6" w:rsidRPr="007F3C51">
              <w:rPr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165"/>
              </w:tabs>
              <w:spacing w:line="254" w:lineRule="auto"/>
              <w:ind w:left="218" w:right="-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7F3C51">
              <w:rPr>
                <w:sz w:val="24"/>
                <w:szCs w:val="24"/>
              </w:rPr>
              <w:t>образовани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z w:val="24"/>
                <w:szCs w:val="24"/>
              </w:rPr>
              <w:tab/>
            </w:r>
            <w:proofErr w:type="spellStart"/>
            <w:r w:rsidRPr="007F3C51">
              <w:rPr>
                <w:sz w:val="24"/>
                <w:szCs w:val="24"/>
              </w:rPr>
              <w:t>учебно</w:t>
            </w:r>
            <w:proofErr w:type="spellEnd"/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1816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3.5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ind w:left="263" w:right="8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Индивидуализация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дифференциация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инструмент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 качества обучения в рамках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реализации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обновленных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="007F3C51" w:rsidRPr="007F3C51">
              <w:rPr>
                <w:spacing w:val="-5"/>
                <w:sz w:val="24"/>
                <w:szCs w:val="24"/>
              </w:rPr>
              <w:t>ФГОС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15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Декабрь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</w:p>
        </w:tc>
        <w:tc>
          <w:tcPr>
            <w:tcW w:w="2911" w:type="dxa"/>
          </w:tcPr>
          <w:p w:rsidR="00CE65EA" w:rsidRPr="007F3C51" w:rsidRDefault="004861A6" w:rsidP="00F26576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vMerge w:val="restart"/>
          </w:tcPr>
          <w:p w:rsidR="00CE65EA" w:rsidRPr="007F3C51" w:rsidRDefault="002C071C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об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spacing w:before="49" w:line="259" w:lineRule="auto"/>
              <w:ind w:left="110" w:right="1194"/>
              <w:rPr>
                <w:sz w:val="24"/>
                <w:szCs w:val="24"/>
              </w:rPr>
            </w:pPr>
            <w:proofErr w:type="spellStart"/>
            <w:r w:rsidRPr="007F3C51">
              <w:rPr>
                <w:spacing w:val="-1"/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  <w:tab w:val="left" w:pos="1663"/>
              </w:tabs>
              <w:spacing w:line="259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риски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  <w:tab w:val="left" w:pos="2235"/>
              </w:tabs>
              <w:spacing w:line="259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низкую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школьную мотивацию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преподавания</w:t>
            </w:r>
            <w:r w:rsidRPr="007F3C51">
              <w:rPr>
                <w:sz w:val="24"/>
                <w:szCs w:val="24"/>
              </w:rPr>
              <w:tab/>
              <w:t>и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использования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</w:p>
        </w:tc>
      </w:tr>
      <w:tr w:rsidR="007F3C51" w:rsidRPr="007F3C51">
        <w:trPr>
          <w:trHeight w:val="897"/>
        </w:trPr>
        <w:tc>
          <w:tcPr>
            <w:tcW w:w="848" w:type="dxa"/>
          </w:tcPr>
          <w:p w:rsidR="007F3C51" w:rsidRPr="007F3C51" w:rsidRDefault="007F3C51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3.6</w:t>
            </w:r>
          </w:p>
        </w:tc>
        <w:tc>
          <w:tcPr>
            <w:tcW w:w="4978" w:type="dxa"/>
            <w:vMerge w:val="restart"/>
          </w:tcPr>
          <w:p w:rsidR="007F3C51" w:rsidRPr="007F3C51" w:rsidRDefault="007F3C51" w:rsidP="007F3C51">
            <w:pPr>
              <w:pStyle w:val="TableParagraph"/>
              <w:ind w:left="263" w:right="91"/>
              <w:jc w:val="both"/>
              <w:rPr>
                <w:sz w:val="24"/>
                <w:szCs w:val="24"/>
              </w:rPr>
            </w:pPr>
            <w:r w:rsidRPr="007F3C51">
              <w:rPr>
                <w:spacing w:val="-3"/>
                <w:sz w:val="24"/>
                <w:szCs w:val="24"/>
              </w:rPr>
              <w:t>Административные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3"/>
                <w:sz w:val="24"/>
                <w:szCs w:val="24"/>
              </w:rPr>
              <w:t>контрольные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3"/>
                <w:sz w:val="24"/>
                <w:szCs w:val="24"/>
              </w:rPr>
              <w:t>срезы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pacing w:val="-3"/>
                <w:sz w:val="24"/>
                <w:szCs w:val="24"/>
              </w:rPr>
              <w:t>по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русскому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языку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математике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2-11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классах, по английскому и немецкому языку в  и5, 6,7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классах,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истории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5,6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классах,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обществознанию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в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8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классах, технологии 7 классах, биологии 10 классах, истории 10-11 классах</w:t>
            </w:r>
          </w:p>
        </w:tc>
        <w:tc>
          <w:tcPr>
            <w:tcW w:w="2911" w:type="dxa"/>
            <w:vMerge w:val="restart"/>
          </w:tcPr>
          <w:p w:rsidR="007F3C51" w:rsidRPr="007F3C51" w:rsidRDefault="007F3C51" w:rsidP="00425532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  <w:vMerge w:val="restart"/>
          </w:tcPr>
          <w:p w:rsidR="007F3C51" w:rsidRPr="007F3C51" w:rsidRDefault="007F3C51" w:rsidP="00F2657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7F3C51" w:rsidRPr="007F3C51" w:rsidRDefault="007F3C51">
            <w:pPr>
              <w:rPr>
                <w:sz w:val="24"/>
                <w:szCs w:val="24"/>
              </w:rPr>
            </w:pPr>
          </w:p>
        </w:tc>
      </w:tr>
      <w:tr w:rsidR="007F3C51" w:rsidRPr="007F3C51">
        <w:trPr>
          <w:trHeight w:val="1615"/>
        </w:trPr>
        <w:tc>
          <w:tcPr>
            <w:tcW w:w="848" w:type="dxa"/>
          </w:tcPr>
          <w:p w:rsidR="007F3C51" w:rsidRPr="007F3C51" w:rsidRDefault="007F3C51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3.7</w:t>
            </w:r>
          </w:p>
        </w:tc>
        <w:tc>
          <w:tcPr>
            <w:tcW w:w="4978" w:type="dxa"/>
            <w:vMerge/>
          </w:tcPr>
          <w:p w:rsidR="007F3C51" w:rsidRPr="007F3C51" w:rsidRDefault="007F3C51" w:rsidP="007F3C51">
            <w:pPr>
              <w:pStyle w:val="TableParagraph"/>
              <w:ind w:left="263" w:right="91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7F3C51" w:rsidRPr="007F3C51" w:rsidRDefault="007F3C51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7F3C51" w:rsidRPr="007F3C51" w:rsidRDefault="007F3C51" w:rsidP="00F2657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7F3C51" w:rsidRPr="007F3C51" w:rsidRDefault="007F3C51">
            <w:pPr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129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3.8</w:t>
            </w:r>
          </w:p>
        </w:tc>
        <w:tc>
          <w:tcPr>
            <w:tcW w:w="4978" w:type="dxa"/>
          </w:tcPr>
          <w:p w:rsidR="00CE65EA" w:rsidRPr="007F3C51" w:rsidRDefault="002C071C" w:rsidP="00F26576">
            <w:pPr>
              <w:pStyle w:val="TableParagraph"/>
              <w:ind w:left="263" w:right="92"/>
              <w:jc w:val="both"/>
              <w:rPr>
                <w:sz w:val="24"/>
                <w:szCs w:val="24"/>
              </w:rPr>
            </w:pPr>
            <w:r w:rsidRPr="007F3C51">
              <w:rPr>
                <w:spacing w:val="-6"/>
                <w:sz w:val="24"/>
                <w:szCs w:val="24"/>
              </w:rPr>
              <w:t>Классно-обобщающий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контроль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5абвг</w:t>
            </w:r>
            <w:r w:rsidRPr="007F3C51">
              <w:rPr>
                <w:sz w:val="24"/>
                <w:szCs w:val="24"/>
              </w:rPr>
              <w:t xml:space="preserve">, 9 </w:t>
            </w:r>
            <w:proofErr w:type="spellStart"/>
            <w:r w:rsidRPr="007F3C51">
              <w:rPr>
                <w:sz w:val="24"/>
                <w:szCs w:val="24"/>
              </w:rPr>
              <w:t>абвг</w:t>
            </w:r>
            <w:proofErr w:type="spellEnd"/>
            <w:r w:rsidRPr="007F3C51">
              <w:rPr>
                <w:sz w:val="24"/>
                <w:szCs w:val="24"/>
              </w:rPr>
              <w:t xml:space="preserve">, 10 </w:t>
            </w:r>
            <w:proofErr w:type="spellStart"/>
            <w:r w:rsidR="00F26576" w:rsidRPr="007F3C51">
              <w:rPr>
                <w:sz w:val="24"/>
                <w:szCs w:val="24"/>
              </w:rPr>
              <w:t>а,б</w:t>
            </w:r>
            <w:proofErr w:type="spellEnd"/>
            <w:r w:rsidRPr="007F3C51">
              <w:rPr>
                <w:sz w:val="24"/>
                <w:szCs w:val="24"/>
              </w:rPr>
              <w:t>, 11а</w:t>
            </w:r>
            <w:r w:rsidR="00F26576" w:rsidRPr="007F3C51">
              <w:rPr>
                <w:sz w:val="24"/>
                <w:szCs w:val="24"/>
              </w:rPr>
              <w:t>,б классах,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4861A6" w:rsidP="00F26576">
            <w:pPr>
              <w:pStyle w:val="TableParagraph"/>
              <w:spacing w:line="297" w:lineRule="exact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Pr="007F3C51" w:rsidRDefault="00CE65EA">
            <w:pPr>
              <w:rPr>
                <w:sz w:val="24"/>
                <w:szCs w:val="24"/>
              </w:rPr>
            </w:pP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 w:rsidTr="004861A6">
        <w:trPr>
          <w:trHeight w:val="1521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3.9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1520"/>
                <w:tab w:val="left" w:pos="3137"/>
                <w:tab w:val="left" w:pos="4413"/>
              </w:tabs>
              <w:ind w:left="263" w:right="9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Проверка</w:t>
            </w:r>
            <w:r w:rsidRPr="007F3C51">
              <w:rPr>
                <w:sz w:val="24"/>
                <w:szCs w:val="24"/>
              </w:rPr>
              <w:tab/>
              <w:t>электронных</w:t>
            </w:r>
            <w:r w:rsidRPr="007F3C51">
              <w:rPr>
                <w:sz w:val="24"/>
                <w:szCs w:val="24"/>
              </w:rPr>
              <w:tab/>
              <w:t>журналов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5"/>
                <w:sz w:val="24"/>
                <w:szCs w:val="24"/>
              </w:rPr>
              <w:t>1-11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классов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4861A6" w:rsidP="00F26576">
            <w:pPr>
              <w:pStyle w:val="TableParagraph"/>
              <w:spacing w:line="297" w:lineRule="exact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vMerge w:val="restart"/>
          </w:tcPr>
          <w:p w:rsidR="00CE65EA" w:rsidRPr="007F3C51" w:rsidRDefault="002C071C">
            <w:pPr>
              <w:pStyle w:val="TableParagraph"/>
              <w:spacing w:line="259" w:lineRule="auto"/>
              <w:ind w:left="110" w:right="9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современных</w:t>
            </w:r>
            <w:r w:rsidRPr="007F3C51">
              <w:rPr>
                <w:spacing w:val="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методов</w:t>
            </w:r>
            <w:r w:rsidRPr="007F3C51">
              <w:rPr>
                <w:spacing w:val="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технологий обучения.</w:t>
            </w:r>
          </w:p>
        </w:tc>
      </w:tr>
      <w:tr w:rsidR="00CE65EA" w:rsidRPr="007F3C51" w:rsidTr="004861A6">
        <w:trPr>
          <w:trHeight w:val="78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ind w:left="263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tabs>
                <w:tab w:val="left" w:pos="601"/>
                <w:tab w:val="left" w:pos="1744"/>
              </w:tabs>
              <w:ind w:left="157" w:right="144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spacing w:line="298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Pr="007F3C51" w:rsidRDefault="00CE65EA">
            <w:pPr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3547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</w:t>
            </w:r>
            <w:r w:rsidR="004861A6" w:rsidRPr="007F3C51">
              <w:rPr>
                <w:sz w:val="24"/>
                <w:szCs w:val="24"/>
              </w:rPr>
              <w:t>0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2" w:lineRule="auto"/>
              <w:ind w:left="217" w:right="2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умеющих риски 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программами</w:t>
            </w:r>
            <w:proofErr w:type="gram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дополнительного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потребностям.</w:t>
            </w:r>
          </w:p>
          <w:p w:rsidR="00CE65EA" w:rsidRPr="007F3C51" w:rsidRDefault="002C071C">
            <w:pPr>
              <w:pStyle w:val="TableParagraph"/>
              <w:spacing w:before="42" w:line="259" w:lineRule="auto"/>
              <w:ind w:left="217" w:right="10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участия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конкурсном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движении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учителя-предметники,</w:t>
            </w:r>
          </w:p>
          <w:p w:rsidR="00CE65EA" w:rsidRPr="007F3C51" w:rsidRDefault="002C071C">
            <w:pPr>
              <w:pStyle w:val="TableParagraph"/>
              <w:spacing w:line="299" w:lineRule="exact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классные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2154"/>
              </w:tabs>
              <w:spacing w:before="22" w:line="259" w:lineRule="auto"/>
              <w:ind w:left="218" w:right="9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риски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tabs>
                <w:tab w:val="left" w:pos="1973"/>
              </w:tabs>
              <w:spacing w:line="259" w:lineRule="auto"/>
              <w:ind w:left="218" w:right="96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низкую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школьную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мотивацию</w:t>
            </w:r>
          </w:p>
        </w:tc>
      </w:tr>
      <w:tr w:rsidR="00CE65EA" w:rsidRPr="007F3C51">
        <w:trPr>
          <w:trHeight w:val="2772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4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3.12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4" w:lineRule="exact"/>
              <w:ind w:left="21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оценочных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процедур.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59" w:lineRule="auto"/>
              <w:ind w:left="217" w:right="2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динамики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показателей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внутренней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ind w:left="407" w:right="1052" w:hanging="2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Апрель – июнь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2023;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4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</w:p>
          <w:p w:rsidR="00CE65EA" w:rsidRPr="007F3C51" w:rsidRDefault="002C071C">
            <w:pPr>
              <w:pStyle w:val="TableParagraph"/>
              <w:tabs>
                <w:tab w:val="left" w:pos="1753"/>
              </w:tabs>
              <w:spacing w:before="1"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2022-2023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47" w:lineRule="auto"/>
              <w:ind w:left="218" w:right="20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</w:p>
          <w:p w:rsidR="00CE65EA" w:rsidRPr="007F3C51" w:rsidRDefault="002C071C">
            <w:pPr>
              <w:pStyle w:val="TableParagraph"/>
              <w:spacing w:line="297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результативности</w:t>
            </w:r>
          </w:p>
          <w:p w:rsidR="00CE65EA" w:rsidRPr="007F3C51" w:rsidRDefault="002C071C">
            <w:pPr>
              <w:pStyle w:val="TableParagraph"/>
              <w:tabs>
                <w:tab w:val="left" w:pos="2423"/>
              </w:tabs>
              <w:spacing w:before="3" w:line="247" w:lineRule="auto"/>
              <w:ind w:left="218" w:right="20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(результатов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по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итогам ГИА, ВПР), 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также</w:t>
            </w:r>
            <w:r w:rsidRPr="007F3C51">
              <w:rPr>
                <w:spacing w:val="5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итогам</w:t>
            </w:r>
          </w:p>
          <w:p w:rsidR="00CE65EA" w:rsidRPr="007F3C51" w:rsidRDefault="002C071C">
            <w:pPr>
              <w:pStyle w:val="TableParagraph"/>
              <w:spacing w:line="296" w:lineRule="exact"/>
              <w:ind w:left="21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года.</w:t>
            </w:r>
          </w:p>
        </w:tc>
      </w:tr>
    </w:tbl>
    <w:p w:rsidR="00CE65EA" w:rsidRPr="007F3C51" w:rsidRDefault="00CE65EA">
      <w:pPr>
        <w:spacing w:line="296" w:lineRule="exact"/>
        <w:jc w:val="both"/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1367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663"/>
              </w:tabs>
              <w:spacing w:before="49" w:line="280" w:lineRule="auto"/>
              <w:ind w:left="218" w:right="9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</w:p>
          <w:p w:rsidR="00CE65EA" w:rsidRPr="007F3C51" w:rsidRDefault="002C071C">
            <w:pPr>
              <w:pStyle w:val="TableParagraph"/>
              <w:spacing w:line="298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645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spacing w:before="2"/>
              <w:ind w:left="530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4.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</w:t>
            </w:r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психолого-педагогическое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сопровождение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родителей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(законных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представителей)</w:t>
            </w:r>
          </w:p>
          <w:p w:rsidR="00CE65EA" w:rsidRPr="007F3C51" w:rsidRDefault="002C071C">
            <w:pPr>
              <w:pStyle w:val="TableParagraph"/>
              <w:spacing w:before="22"/>
              <w:ind w:left="6704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учащихся.</w:t>
            </w:r>
          </w:p>
        </w:tc>
      </w:tr>
      <w:tr w:rsidR="00CE65EA" w:rsidRPr="007F3C51">
        <w:trPr>
          <w:trHeight w:val="674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spacing w:before="2"/>
              <w:ind w:left="2569" w:right="2529"/>
              <w:jc w:val="center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="007F3C51" w:rsidRPr="007F3C51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F3C51" w:rsidRPr="007F3C51">
              <w:rPr>
                <w:b/>
                <w:i/>
                <w:sz w:val="24"/>
                <w:szCs w:val="24"/>
              </w:rPr>
              <w:t xml:space="preserve">на 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повышение</w:t>
            </w:r>
            <w:proofErr w:type="gramEnd"/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уровня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заинтересованности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родителей</w:t>
            </w:r>
          </w:p>
          <w:p w:rsidR="00CE65EA" w:rsidRPr="007F3C51" w:rsidRDefault="002C071C">
            <w:pPr>
              <w:pStyle w:val="TableParagraph"/>
              <w:spacing w:before="49"/>
              <w:ind w:left="2569" w:right="2528"/>
              <w:jc w:val="center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(законных</w:t>
            </w:r>
            <w:r w:rsidRPr="007F3C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представителей)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учащихся</w:t>
            </w:r>
          </w:p>
        </w:tc>
      </w:tr>
      <w:tr w:rsidR="00CE65EA" w:rsidRPr="007F3C51">
        <w:trPr>
          <w:trHeight w:val="3225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4.1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диагностики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целью</w:t>
            </w:r>
          </w:p>
          <w:p w:rsidR="00CE65EA" w:rsidRPr="007F3C51" w:rsidRDefault="002C071C">
            <w:pPr>
              <w:pStyle w:val="TableParagraph"/>
              <w:spacing w:before="22" w:line="259" w:lineRule="auto"/>
              <w:ind w:left="109" w:right="34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запроса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 на получение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психолого-педагогических знаний 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целью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оказания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помощи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детям с</w:t>
            </w:r>
          </w:p>
          <w:p w:rsidR="00CE65EA" w:rsidRPr="007F3C51" w:rsidRDefault="002C071C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трудностями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обучении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7F3C51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директора по УВР,</w:t>
            </w:r>
            <w:r w:rsidR="004861A6" w:rsidRPr="007F3C51">
              <w:rPr>
                <w:sz w:val="24"/>
                <w:szCs w:val="24"/>
              </w:rPr>
              <w:t xml:space="preserve"> </w:t>
            </w:r>
            <w:r w:rsidR="004861A6" w:rsidRPr="007F3C51">
              <w:rPr>
                <w:spacing w:val="-1"/>
                <w:sz w:val="24"/>
                <w:szCs w:val="24"/>
              </w:rPr>
              <w:t>педагог</w:t>
            </w:r>
            <w:r w:rsidR="002C071C" w:rsidRPr="007F3C51">
              <w:rPr>
                <w:spacing w:val="-1"/>
                <w:sz w:val="24"/>
                <w:szCs w:val="24"/>
              </w:rPr>
              <w:t>-психолог</w:t>
            </w:r>
          </w:p>
          <w:p w:rsidR="004861A6" w:rsidRPr="007F3C51" w:rsidRDefault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</w:p>
          <w:p w:rsidR="00CE65EA" w:rsidRPr="007F3C51" w:rsidRDefault="00CE65EA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4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 объективной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 об уровне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ожидания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поводу</w:t>
            </w:r>
          </w:p>
          <w:p w:rsidR="00CE65EA" w:rsidRPr="007F3C51" w:rsidRDefault="002C071C">
            <w:pPr>
              <w:pStyle w:val="TableParagraph"/>
              <w:spacing w:line="285" w:lineRule="auto"/>
              <w:ind w:left="110" w:right="7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школьной успеваемости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ребенка</w:t>
            </w:r>
          </w:p>
        </w:tc>
      </w:tr>
      <w:tr w:rsidR="00CE65EA" w:rsidRPr="007F3C51">
        <w:trPr>
          <w:trHeight w:val="3228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4.2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109" w:right="46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 плана индивидуального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психологического консультирования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родителей.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Оказанием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психологической помощи по 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</w:p>
          <w:p w:rsidR="00CE65EA" w:rsidRPr="007F3C51" w:rsidRDefault="002C071C">
            <w:pPr>
              <w:pStyle w:val="TableParagraph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педагог-психолог</w:t>
            </w:r>
          </w:p>
          <w:p w:rsidR="004861A6" w:rsidRPr="007F3C51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</w:p>
          <w:p w:rsidR="00CE65EA" w:rsidRPr="007F3C51" w:rsidRDefault="00CE65EA" w:rsidP="007F3C51">
            <w:pPr>
              <w:pStyle w:val="TableParagraph"/>
              <w:spacing w:before="22" w:line="259" w:lineRule="auto"/>
              <w:ind w:left="343" w:right="32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ind w:left="120" w:right="426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 уровня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компетентности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1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 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 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spacing w:line="292" w:lineRule="exact"/>
              <w:ind w:left="12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spacing w:before="39"/>
              <w:ind w:left="12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детей</w:t>
            </w: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354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4.3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109" w:right="29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родительского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всеобуча (родительские</w:t>
            </w:r>
            <w:r w:rsidRPr="007F3C51">
              <w:rPr>
                <w:spacing w:val="5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собрания,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09" w:right="615" w:firstLine="7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консультации,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беседы)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tabs>
                <w:tab w:val="left" w:pos="1523"/>
                <w:tab w:val="left" w:pos="3647"/>
              </w:tabs>
              <w:spacing w:line="259" w:lineRule="auto"/>
              <w:ind w:left="109" w:right="405" w:firstLine="7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z w:val="24"/>
                <w:szCs w:val="24"/>
              </w:rPr>
              <w:tab/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="007F3C51" w:rsidRPr="007F3C51">
              <w:rPr>
                <w:sz w:val="24"/>
                <w:szCs w:val="24"/>
              </w:rPr>
              <w:t>директора ,</w:t>
            </w:r>
            <w:r w:rsidRPr="007F3C51">
              <w:rPr>
                <w:spacing w:val="-1"/>
                <w:sz w:val="24"/>
                <w:szCs w:val="24"/>
              </w:rPr>
              <w:t>педагог</w:t>
            </w:r>
            <w:proofErr w:type="gramEnd"/>
            <w:r w:rsidRPr="007F3C51">
              <w:rPr>
                <w:spacing w:val="-1"/>
                <w:sz w:val="24"/>
                <w:szCs w:val="24"/>
              </w:rPr>
              <w:t>-психолог</w:t>
            </w:r>
            <w:r w:rsidR="007F3C51" w:rsidRPr="007F3C51">
              <w:rPr>
                <w:spacing w:val="-1"/>
                <w:sz w:val="24"/>
                <w:szCs w:val="24"/>
              </w:rPr>
              <w:t>,</w:t>
            </w:r>
          </w:p>
          <w:p w:rsidR="00CE65EA" w:rsidRPr="007F3C51" w:rsidRDefault="002C071C" w:rsidP="007F3C51">
            <w:pPr>
              <w:pStyle w:val="TableParagraph"/>
              <w:spacing w:line="296" w:lineRule="exact"/>
              <w:ind w:right="8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классные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036"/>
              </w:tabs>
              <w:spacing w:line="283" w:lineRule="auto"/>
              <w:ind w:left="120" w:right="97" w:hanging="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уровня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информированности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родителей.</w:t>
            </w:r>
          </w:p>
          <w:p w:rsidR="00CE65EA" w:rsidRPr="007F3C51" w:rsidRDefault="002C071C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spacing w:before="12" w:line="285" w:lineRule="auto"/>
              <w:ind w:left="110" w:right="86" w:firstLine="1459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количества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конфликтных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ситуаций</w:t>
            </w:r>
          </w:p>
        </w:tc>
      </w:tr>
      <w:tr w:rsidR="00CE65EA" w:rsidRPr="007F3C51">
        <w:trPr>
          <w:trHeight w:val="258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4.4</w:t>
            </w:r>
          </w:p>
        </w:tc>
        <w:tc>
          <w:tcPr>
            <w:tcW w:w="4978" w:type="dxa"/>
          </w:tcPr>
          <w:p w:rsidR="00CE65EA" w:rsidRPr="007F3C51" w:rsidRDefault="002C071C" w:rsidP="007F3C51">
            <w:pPr>
              <w:pStyle w:val="TableParagraph"/>
              <w:spacing w:line="278" w:lineRule="auto"/>
              <w:ind w:left="119" w:right="24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 совместной 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 вопросам предупреждения 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4861A6" w:rsidP="007F3C51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="007F3C51" w:rsidRPr="007F3C51">
              <w:rPr>
                <w:sz w:val="24"/>
                <w:szCs w:val="24"/>
              </w:rPr>
              <w:t>директора ,</w:t>
            </w:r>
            <w:r w:rsidRPr="007F3C51">
              <w:rPr>
                <w:spacing w:val="-1"/>
                <w:sz w:val="24"/>
                <w:szCs w:val="24"/>
              </w:rPr>
              <w:t>педагог</w:t>
            </w:r>
            <w:proofErr w:type="gramEnd"/>
            <w:r w:rsidRPr="007F3C51">
              <w:rPr>
                <w:spacing w:val="-1"/>
                <w:sz w:val="24"/>
                <w:szCs w:val="24"/>
              </w:rPr>
              <w:t>-психолог</w:t>
            </w:r>
            <w:r w:rsidR="007F3C51" w:rsidRPr="007F3C51">
              <w:rPr>
                <w:spacing w:val="-1"/>
                <w:sz w:val="24"/>
                <w:szCs w:val="24"/>
              </w:rPr>
              <w:t>;</w:t>
            </w:r>
          </w:p>
          <w:p w:rsidR="00CE65EA" w:rsidRPr="007F3C51" w:rsidRDefault="004861A6" w:rsidP="007F3C51">
            <w:pPr>
              <w:pStyle w:val="TableParagraph"/>
              <w:spacing w:line="298" w:lineRule="exact"/>
              <w:ind w:right="8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классные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036"/>
              </w:tabs>
              <w:spacing w:line="278" w:lineRule="auto"/>
              <w:ind w:left="120" w:right="97" w:hanging="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уровня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информированности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родителей.</w:t>
            </w:r>
          </w:p>
        </w:tc>
      </w:tr>
    </w:tbl>
    <w:p w:rsidR="002C071C" w:rsidRDefault="002C071C"/>
    <w:sectPr w:rsidR="002C071C" w:rsidSect="00CE65EA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88"/>
    <w:multiLevelType w:val="hybridMultilevel"/>
    <w:tmpl w:val="2D9C20B0"/>
    <w:lvl w:ilvl="0" w:tplc="4DF89BC4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78A05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66A4157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2EB8C456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A128E65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696BB4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894AF22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35E06436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D4CE5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87241A"/>
    <w:multiLevelType w:val="hybridMultilevel"/>
    <w:tmpl w:val="58BC9AFA"/>
    <w:lvl w:ilvl="0" w:tplc="E056C160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49E48B0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F096593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D27C62D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656EAE4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D4F42DF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F7BA5388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EF74B548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3AFAD18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22B14E1"/>
    <w:multiLevelType w:val="hybridMultilevel"/>
    <w:tmpl w:val="5810DB62"/>
    <w:lvl w:ilvl="0" w:tplc="E172694A">
      <w:numFmt w:val="bullet"/>
      <w:lvlText w:val=""/>
      <w:lvlJc w:val="left"/>
      <w:pPr>
        <w:ind w:left="109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32C7EEC">
      <w:numFmt w:val="bullet"/>
      <w:lvlText w:val="•"/>
      <w:lvlJc w:val="left"/>
      <w:pPr>
        <w:ind w:left="586" w:hanging="706"/>
      </w:pPr>
      <w:rPr>
        <w:rFonts w:hint="default"/>
        <w:lang w:val="ru-RU" w:eastAsia="en-US" w:bidi="ar-SA"/>
      </w:rPr>
    </w:lvl>
    <w:lvl w:ilvl="2" w:tplc="C70EDF2A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3" w:tplc="C924F6B4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4" w:tplc="DA822EAC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5" w:tplc="0D3E3F60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6" w:tplc="A4EC99B0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7" w:tplc="9362A996">
      <w:numFmt w:val="bullet"/>
      <w:lvlText w:val="•"/>
      <w:lvlJc w:val="left"/>
      <w:pPr>
        <w:ind w:left="3507" w:hanging="706"/>
      </w:pPr>
      <w:rPr>
        <w:rFonts w:hint="default"/>
        <w:lang w:val="ru-RU" w:eastAsia="en-US" w:bidi="ar-SA"/>
      </w:rPr>
    </w:lvl>
    <w:lvl w:ilvl="8" w:tplc="6C4636D8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6D3B32C0"/>
    <w:multiLevelType w:val="hybridMultilevel"/>
    <w:tmpl w:val="7D1031D8"/>
    <w:lvl w:ilvl="0" w:tplc="8396961C">
      <w:numFmt w:val="bullet"/>
      <w:lvlText w:val=""/>
      <w:lvlJc w:val="left"/>
      <w:pPr>
        <w:ind w:left="8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ED4A806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6A48CA7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99189CB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952C2F72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A6301F1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BB2610E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D0F26DD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5CFEF85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5EA"/>
    <w:rsid w:val="001C152A"/>
    <w:rsid w:val="002C071C"/>
    <w:rsid w:val="003E70A2"/>
    <w:rsid w:val="004861A6"/>
    <w:rsid w:val="005B5D69"/>
    <w:rsid w:val="007F3C51"/>
    <w:rsid w:val="00AB771C"/>
    <w:rsid w:val="00CE65EA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76B6"/>
  <w15:docId w15:val="{E1243AA5-5EA9-424D-B2EE-C43DF67A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5E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E65EA"/>
    <w:pPr>
      <w:spacing w:before="74"/>
      <w:ind w:left="1179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E65EA"/>
    <w:pPr>
      <w:spacing w:before="32"/>
      <w:ind w:left="809" w:hanging="12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65EA"/>
  </w:style>
  <w:style w:type="paragraph" w:customStyle="1" w:styleId="TableParagraph">
    <w:name w:val="Table Paragraph"/>
    <w:basedOn w:val="a"/>
    <w:uiPriority w:val="1"/>
    <w:qFormat/>
    <w:rsid w:val="00CE65EA"/>
  </w:style>
  <w:style w:type="paragraph" w:styleId="a6">
    <w:name w:val="Balloon Text"/>
    <w:basedOn w:val="a"/>
    <w:link w:val="a7"/>
    <w:uiPriority w:val="99"/>
    <w:semiHidden/>
    <w:unhideWhenUsed/>
    <w:rsid w:val="002C0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Почивалова АН</cp:lastModifiedBy>
  <cp:revision>4</cp:revision>
  <dcterms:created xsi:type="dcterms:W3CDTF">2023-01-24T05:21:00Z</dcterms:created>
  <dcterms:modified xsi:type="dcterms:W3CDTF">2023-05-03T11:45:00Z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